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142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6"/>
        <w:gridCol w:w="3915"/>
        <w:gridCol w:w="1467"/>
        <w:gridCol w:w="1699"/>
        <w:gridCol w:w="1761"/>
        <w:gridCol w:w="1204"/>
      </w:tblGrid>
      <w:tr w:rsidR="005D6C7F" w:rsidRPr="00616944" w:rsidTr="00F61FAB">
        <w:trPr>
          <w:tblCellSpacing w:w="56" w:type="dxa"/>
          <w:jc w:val="center"/>
        </w:trPr>
        <w:tc>
          <w:tcPr>
            <w:tcW w:w="1085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5D6C7F" w:rsidRPr="00616944" w:rsidRDefault="00BB175D" w:rsidP="005D6C7F">
            <w:pPr>
              <w:spacing w:before="120"/>
              <w:jc w:val="center"/>
              <w:rPr>
                <w:rFonts w:ascii="Century Gothic" w:hAnsi="Century Gothic"/>
                <w:b/>
                <w:noProof/>
                <w:lang w:eastAsia="ru-RU"/>
              </w:rPr>
            </w:pPr>
            <w:r w:rsidRPr="00616944">
              <w:rPr>
                <w:rFonts w:ascii="Century Gothic" w:hAnsi="Century Gothic"/>
                <w:b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-668020</wp:posOffset>
                  </wp:positionV>
                  <wp:extent cx="7334250" cy="10820400"/>
                  <wp:effectExtent l="19050" t="0" r="0" b="0"/>
                  <wp:wrapNone/>
                  <wp:docPr id="9" name="Рисунок 8" descr="Untitl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3.jpg"/>
                          <pic:cNvPicPr/>
                        </pic:nvPicPr>
                        <pic:blipFill>
                          <a:blip r:embed="rId4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0" cy="108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6C7F" w:rsidRPr="00616944">
              <w:rPr>
                <w:rFonts w:ascii="Century Gothic" w:hAnsi="Century Gothic"/>
                <w:b/>
                <w:noProof/>
                <w:lang w:eastAsia="ru-RU"/>
              </w:rPr>
              <w:t xml:space="preserve">Школа кадрового резерва </w:t>
            </w:r>
          </w:p>
          <w:p w:rsidR="005D6C7F" w:rsidRPr="00616944" w:rsidRDefault="005D6C7F" w:rsidP="003863A0">
            <w:pPr>
              <w:spacing w:before="120" w:after="120"/>
              <w:jc w:val="center"/>
              <w:rPr>
                <w:b/>
              </w:rPr>
            </w:pPr>
            <w:r w:rsidRPr="00616944">
              <w:rPr>
                <w:rFonts w:ascii="Century Gothic" w:hAnsi="Century Gothic"/>
                <w:b/>
                <w:noProof/>
                <w:lang w:eastAsia="ru-RU"/>
              </w:rPr>
              <w:t>201</w:t>
            </w:r>
            <w:r w:rsidR="003863A0" w:rsidRPr="00616944">
              <w:rPr>
                <w:rFonts w:ascii="Century Gothic" w:hAnsi="Century Gothic"/>
                <w:b/>
                <w:noProof/>
                <w:lang w:eastAsia="ru-RU"/>
              </w:rPr>
              <w:t>7</w:t>
            </w:r>
            <w:r w:rsidRPr="00616944">
              <w:rPr>
                <w:rFonts w:ascii="Century Gothic" w:hAnsi="Century Gothic"/>
                <w:b/>
                <w:noProof/>
                <w:lang w:eastAsia="ru-RU"/>
              </w:rPr>
              <w:t>-201</w:t>
            </w:r>
            <w:r w:rsidR="003863A0" w:rsidRPr="00616944">
              <w:rPr>
                <w:rFonts w:ascii="Century Gothic" w:hAnsi="Century Gothic"/>
                <w:b/>
                <w:noProof/>
                <w:lang w:eastAsia="ru-RU"/>
              </w:rPr>
              <w:t>8</w:t>
            </w:r>
            <w:r w:rsidRPr="00616944">
              <w:rPr>
                <w:rFonts w:ascii="Century Gothic" w:hAnsi="Century Gothic"/>
                <w:b/>
                <w:noProof/>
                <w:lang w:eastAsia="ru-RU"/>
              </w:rPr>
              <w:t xml:space="preserve"> учебный год</w:t>
            </w:r>
          </w:p>
        </w:tc>
      </w:tr>
      <w:tr w:rsidR="00FA1C83" w:rsidRPr="00616944" w:rsidTr="00F61FAB">
        <w:trPr>
          <w:tblCellSpacing w:w="56" w:type="dxa"/>
          <w:jc w:val="center"/>
        </w:trPr>
        <w:tc>
          <w:tcPr>
            <w:tcW w:w="9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A1C83" w:rsidRPr="003B7ADB" w:rsidRDefault="00FA1C83" w:rsidP="005D6C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№ занятия</w:t>
            </w:r>
          </w:p>
        </w:tc>
        <w:tc>
          <w:tcPr>
            <w:tcW w:w="37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A1C83" w:rsidRPr="003B7ADB" w:rsidRDefault="00FA1C83" w:rsidP="005D6C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30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A1C83" w:rsidRPr="003B7ADB" w:rsidRDefault="00FA1C83" w:rsidP="006538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A1C83" w:rsidRPr="003B7ADB" w:rsidRDefault="00FA1C83" w:rsidP="006E49E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Дата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A1C83" w:rsidRPr="003B7ADB" w:rsidRDefault="00FA1C83" w:rsidP="005D6C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Время</w:t>
            </w:r>
          </w:p>
        </w:tc>
      </w:tr>
      <w:tr w:rsidR="006E49E7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616944" w:rsidRDefault="006E49E7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E49E7" w:rsidP="003B7AD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Нормативно-правовая база образовательного учреждения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 xml:space="preserve">Основные направления </w:t>
            </w:r>
            <w:proofErr w:type="gramStart"/>
            <w:r w:rsidRPr="00616944">
              <w:rPr>
                <w:rFonts w:ascii="Arial" w:hAnsi="Arial" w:cs="Arial"/>
                <w:sz w:val="16"/>
                <w:szCs w:val="16"/>
              </w:rPr>
              <w:t>развития системы образования города Рязани</w:t>
            </w:r>
            <w:proofErr w:type="gramEnd"/>
            <w:r w:rsidRPr="00616944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Правовые и экономические основы функционирования современной системы образования.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Основные нормативные документы образовательного учреждения и их разработка.</w:t>
            </w:r>
          </w:p>
          <w:p w:rsidR="00616944" w:rsidRPr="00616944" w:rsidRDefault="00616944" w:rsidP="0061694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Официальный сайт учреждения.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E49E7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974F66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Школа</w:t>
            </w:r>
            <w:r w:rsidR="006E49E7" w:rsidRPr="003B7ADB">
              <w:rPr>
                <w:rFonts w:ascii="Century Gothic" w:hAnsi="Century Gothic"/>
                <w:b/>
                <w:sz w:val="20"/>
                <w:szCs w:val="20"/>
              </w:rPr>
              <w:t xml:space="preserve"> № </w:t>
            </w:r>
            <w:r w:rsidR="00616944" w:rsidRPr="003B7ADB">
              <w:rPr>
                <w:rFonts w:ascii="Century Gothic" w:hAnsi="Century Gothic"/>
                <w:b/>
                <w:sz w:val="20"/>
                <w:szCs w:val="20"/>
              </w:rPr>
              <w:t>73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16944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24</w:t>
            </w:r>
            <w:r w:rsidR="006E49E7" w:rsidRPr="003B7ADB">
              <w:rPr>
                <w:rFonts w:ascii="Century Gothic" w:hAnsi="Century Gothic"/>
                <w:b/>
                <w:sz w:val="20"/>
                <w:szCs w:val="20"/>
              </w:rPr>
              <w:t>.1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0</w:t>
            </w:r>
            <w:r w:rsidR="006E49E7" w:rsidRPr="003B7ADB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2017</w:t>
            </w:r>
            <w:r w:rsidR="006E49E7" w:rsidRPr="003B7ADB">
              <w:rPr>
                <w:rFonts w:ascii="Century Gothic" w:hAnsi="Century Gothic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E49E7" w:rsidP="00FA1C8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FA1C83" w:rsidRPr="003B7ADB">
              <w:rPr>
                <w:rFonts w:ascii="Century Gothic" w:hAnsi="Century Gothic"/>
                <w:b/>
                <w:sz w:val="20"/>
                <w:szCs w:val="20"/>
              </w:rPr>
              <w:t>5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:00</w:t>
            </w:r>
          </w:p>
        </w:tc>
      </w:tr>
      <w:tr w:rsidR="006E49E7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616944" w:rsidRDefault="006E49E7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616944" w:rsidRDefault="006E49E7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E49E7" w:rsidP="0084507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FA1C83" w:rsidP="00FA1C8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6E49E7" w:rsidRPr="003B7ADB" w:rsidRDefault="0084507D" w:rsidP="00CB28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="00CB2879">
              <w:rPr>
                <w:rFonts w:ascii="Century Gothic" w:hAnsi="Century Gothic"/>
                <w:b/>
                <w:sz w:val="20"/>
                <w:szCs w:val="20"/>
              </w:rPr>
              <w:t>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 w:rsidR="00CB2879">
              <w:rPr>
                <w:rFonts w:ascii="Century Gothic" w:hAnsi="Century Gothic"/>
                <w:b/>
                <w:sz w:val="20"/>
                <w:szCs w:val="20"/>
              </w:rPr>
              <w:t>___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 w:rsidR="00616944" w:rsidRPr="003B7ADB">
              <w:rPr>
                <w:rFonts w:ascii="Century Gothic" w:hAnsi="Century Gothic"/>
                <w:b/>
                <w:sz w:val="20"/>
                <w:szCs w:val="20"/>
              </w:rPr>
              <w:t>20</w:t>
            </w:r>
            <w:r w:rsidR="00CB2879">
              <w:rPr>
                <w:rFonts w:ascii="Century Gothic" w:hAnsi="Century Gothic"/>
                <w:b/>
                <w:sz w:val="20"/>
                <w:szCs w:val="20"/>
              </w:rPr>
              <w:t>___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FA1C83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6E49E7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616944" w:rsidRDefault="006E49E7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3B7ADB" w:rsidP="003B7AD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Трудовое законодательство и делопроизводство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Трудовой кодекс РФ в управленческой практике руководителя образовательного учреждения.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Особенности эффективного контракта.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 xml:space="preserve">Правовые аспекты подготовки, ведения и хранения документов. </w:t>
            </w:r>
          </w:p>
          <w:p w:rsidR="00616944" w:rsidRPr="00616944" w:rsidRDefault="00616944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Кадровое и архивное делопроизводство.</w:t>
            </w:r>
          </w:p>
          <w:p w:rsidR="00616944" w:rsidRPr="00616944" w:rsidRDefault="00616944" w:rsidP="00616944">
            <w:pPr>
              <w:rPr>
                <w:rFonts w:ascii="Century Gothic" w:hAnsi="Century Gothic"/>
                <w:b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Циклограмма приказов.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6E49E7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FA1C83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6E49E7" w:rsidRPr="003B7ADB" w:rsidRDefault="00CB2879" w:rsidP="00CB28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___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>.20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___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49E7" w:rsidRPr="003B7ADB" w:rsidRDefault="00FA1C83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1560AC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3B7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Финансово-хозяйственная деятельность ОУ</w:t>
            </w:r>
            <w:r w:rsidRPr="00616944">
              <w:rPr>
                <w:rFonts w:ascii="Century Gothic" w:hAnsi="Century Gothic"/>
                <w:b/>
              </w:rPr>
              <w:t xml:space="preserve"> </w:t>
            </w:r>
            <w:r w:rsidRPr="00616944">
              <w:rPr>
                <w:rFonts w:ascii="Century Gothic" w:hAnsi="Century Gothic"/>
                <w:b/>
              </w:rPr>
              <w:br/>
            </w:r>
            <w:r w:rsidRPr="00616944">
              <w:rPr>
                <w:rFonts w:ascii="Arial" w:hAnsi="Arial" w:cs="Arial"/>
                <w:sz w:val="16"/>
                <w:szCs w:val="16"/>
              </w:rPr>
              <w:t>Основные положения бюджетного и налогового законодательства.</w:t>
            </w:r>
          </w:p>
          <w:p w:rsidR="00CB2879" w:rsidRPr="00616944" w:rsidRDefault="00CB2879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Принципы формирования муниципального задания.</w:t>
            </w:r>
          </w:p>
          <w:p w:rsidR="00CB2879" w:rsidRPr="00616944" w:rsidRDefault="00CB2879" w:rsidP="00616944">
            <w:pPr>
              <w:rPr>
                <w:rFonts w:ascii="Arial" w:hAnsi="Arial" w:cs="Arial"/>
                <w:sz w:val="16"/>
                <w:szCs w:val="16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Оплата труда.</w:t>
            </w:r>
          </w:p>
          <w:p w:rsidR="00CB2879" w:rsidRPr="00616944" w:rsidRDefault="00CB2879" w:rsidP="00616944">
            <w:pPr>
              <w:rPr>
                <w:rFonts w:ascii="Times New Roman" w:hAnsi="Times New Roman"/>
                <w:sz w:val="24"/>
                <w:szCs w:val="24"/>
              </w:rPr>
            </w:pPr>
            <w:r w:rsidRPr="00616944">
              <w:rPr>
                <w:rFonts w:ascii="Arial" w:hAnsi="Arial" w:cs="Arial"/>
                <w:sz w:val="16"/>
                <w:szCs w:val="16"/>
              </w:rPr>
              <w:t>Основные нарушения при организации финансово-экономической деятельности учреждения.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1560AC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1560AC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3B7AD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Финансово-хозяйственная деятельность ОУ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Организация контрактной службы в образовательном учреждении.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Оказание платных услуг.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Привлечение добровольных пожертвований.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Планирование и проведение ремонтных работ, работ по благоустройству.</w:t>
            </w:r>
          </w:p>
          <w:p w:rsidR="00CB2879" w:rsidRPr="00616944" w:rsidRDefault="00CB2879" w:rsidP="003B7ADB">
            <w:pPr>
              <w:rPr>
                <w:rFonts w:ascii="Century Gothic" w:hAnsi="Century Gothic"/>
                <w:b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Основные санитарно-эпидемиологические  требования, требования пожарной безопасности.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1560AC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Default="00CB2879" w:rsidP="003B7AD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Менеджмент в образовании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Основы организации деятельности педагогического коллектива.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Управление коллективом.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Планирование работы образовательного учреждения.</w:t>
            </w:r>
          </w:p>
          <w:p w:rsidR="00CB2879" w:rsidRPr="003B7ADB" w:rsidRDefault="00CB2879" w:rsidP="003B7ADB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Анализ как основа управления образовательным учреждением.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  <w:r w:rsidRPr="00616944"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3781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Default="00CB2879" w:rsidP="003B7AD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 xml:space="preserve">Психологические </w:t>
            </w:r>
            <w:r w:rsidRPr="003B7ADB">
              <w:rPr>
                <w:rFonts w:ascii="Century Gothic" w:hAnsi="Century Gothic"/>
                <w:b/>
                <w:sz w:val="20"/>
                <w:szCs w:val="20"/>
              </w:rPr>
              <w:br/>
              <w:t>основы управленческой деятельности</w:t>
            </w:r>
          </w:p>
          <w:p w:rsidR="00CB2879" w:rsidRPr="003B7ADB" w:rsidRDefault="00CB2879" w:rsidP="003B7ADB">
            <w:pPr>
              <w:rPr>
                <w:rFonts w:ascii="Arial" w:hAnsi="Arial" w:cs="Arial"/>
                <w:sz w:val="16"/>
                <w:szCs w:val="16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Закономерности психологии управленческой деятельности.</w:t>
            </w:r>
          </w:p>
          <w:p w:rsidR="00CB2879" w:rsidRPr="003B7ADB" w:rsidRDefault="00CB2879" w:rsidP="003B7ADB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Arial" w:hAnsi="Arial" w:cs="Arial"/>
                <w:sz w:val="16"/>
                <w:szCs w:val="16"/>
              </w:rPr>
              <w:t>Решение конфликтных ситуаций.</w:t>
            </w: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D86E93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Теория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944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6169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F61FAB">
        <w:trPr>
          <w:tblCellSpacing w:w="56" w:type="dxa"/>
          <w:jc w:val="center"/>
        </w:trPr>
        <w:tc>
          <w:tcPr>
            <w:tcW w:w="9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8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3651C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Практика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3651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53651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  <w:tr w:rsidR="00CB2879" w:rsidRPr="00616944" w:rsidTr="0003668F">
        <w:trPr>
          <w:tblCellSpacing w:w="56" w:type="dxa"/>
          <w:jc w:val="center"/>
        </w:trPr>
        <w:tc>
          <w:tcPr>
            <w:tcW w:w="9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D6C7F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7</w:t>
            </w:r>
          </w:p>
        </w:tc>
        <w:tc>
          <w:tcPr>
            <w:tcW w:w="5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D86E93">
            <w:pPr>
              <w:spacing w:before="240" w:after="240"/>
              <w:jc w:val="center"/>
              <w:rPr>
                <w:b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Защита проектов</w:t>
            </w:r>
          </w:p>
        </w:tc>
        <w:tc>
          <w:tcPr>
            <w:tcW w:w="15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616944" w:rsidRDefault="00CB2879" w:rsidP="0059443A">
            <w:pPr>
              <w:jc w:val="center"/>
              <w:rPr>
                <w:rFonts w:ascii="Century Gothic" w:hAnsi="Century Gothic"/>
                <w:b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____________</w:t>
            </w:r>
          </w:p>
        </w:tc>
        <w:tc>
          <w:tcPr>
            <w:tcW w:w="16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B2879" w:rsidRDefault="00CB2879" w:rsidP="00CB2879">
            <w:pPr>
              <w:jc w:val="center"/>
            </w:pPr>
            <w:r w:rsidRPr="006678C5">
              <w:rPr>
                <w:rFonts w:ascii="Century Gothic" w:hAnsi="Century Gothic"/>
                <w:b/>
                <w:sz w:val="20"/>
                <w:szCs w:val="20"/>
              </w:rPr>
              <w:t>___.___.20___ г.</w:t>
            </w:r>
          </w:p>
        </w:tc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CB2879" w:rsidRPr="003B7ADB" w:rsidRDefault="00CB2879" w:rsidP="004410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B7ADB">
              <w:rPr>
                <w:rFonts w:ascii="Century Gothic" w:hAnsi="Century Gothic"/>
                <w:b/>
                <w:sz w:val="20"/>
                <w:szCs w:val="20"/>
              </w:rPr>
              <w:t>__ : __</w:t>
            </w:r>
          </w:p>
        </w:tc>
      </w:tr>
    </w:tbl>
    <w:p w:rsidR="00ED1C2D" w:rsidRDefault="00F61FAB">
      <w:r>
        <w:rPr>
          <w:noProof/>
          <w:lang w:eastAsia="ru-RU"/>
        </w:rPr>
        <w:pict>
          <v:rect id="_x0000_s1030" style="position:absolute;margin-left:-11.25pt;margin-top:4.9pt;width:546.75pt;height:37.5pt;z-index:251681792;mso-position-horizontal-relative:text;mso-position-vertical-relative:text" fillcolor="white [3212]" stroked="f">
            <v:textbox style="mso-next-textbox:#_x0000_s1030">
              <w:txbxContent>
                <w:p w:rsidR="00F61FAB" w:rsidRPr="00F61FAB" w:rsidRDefault="00F61FAB" w:rsidP="00F61FAB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i/>
                    </w:rPr>
                  </w:pPr>
                  <w:r w:rsidRPr="00F61FAB">
                    <w:rPr>
                      <w:rFonts w:ascii="Century Gothic" w:hAnsi="Century Gothic"/>
                      <w:b/>
                      <w:i/>
                    </w:rPr>
                    <w:t xml:space="preserve">Правильный путь таков: усвой то, что сделали твои предшественники, и иди дальше. </w:t>
                  </w:r>
                  <w:r w:rsidRPr="00F61FAB">
                    <w:rPr>
                      <w:rFonts w:ascii="Century Gothic" w:hAnsi="Century Gothic"/>
                      <w:b/>
                      <w:i/>
                    </w:rPr>
                    <w:br/>
                    <w:t>Л.Н. Толстой</w:t>
                  </w:r>
                </w:p>
                <w:p w:rsidR="00F61FAB" w:rsidRPr="00F61FAB" w:rsidRDefault="00F61FAB" w:rsidP="00F61FAB">
                  <w:pPr>
                    <w:rPr>
                      <w:b/>
                      <w:i/>
                    </w:rPr>
                  </w:pPr>
                </w:p>
              </w:txbxContent>
            </v:textbox>
          </v:rect>
        </w:pict>
      </w:r>
    </w:p>
    <w:p w:rsidR="00651288" w:rsidRDefault="00F61FAB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-361950</wp:posOffset>
            </wp:positionV>
            <wp:extent cx="7562850" cy="10591800"/>
            <wp:effectExtent l="19050" t="0" r="0" b="0"/>
            <wp:wrapNone/>
            <wp:docPr id="10" name="Рисунок 8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C3C">
        <w:rPr>
          <w:noProof/>
          <w:lang w:eastAsia="ru-RU"/>
        </w:rPr>
        <w:pict>
          <v:rect id="_x0000_s1028" style="position:absolute;margin-left:18.75pt;margin-top:462.75pt;width:491.25pt;height:272.3pt;z-index:251675648;mso-position-horizontal-relative:text;mso-position-vertical-relative:text">
            <v:textbox style="mso-next-textbox:#_x0000_s1028">
              <w:txbxContent>
                <w:p w:rsidR="0057100F" w:rsidRPr="005650DB" w:rsidRDefault="0057100F" w:rsidP="005650DB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57100F" w:rsidRPr="005650DB" w:rsidRDefault="0057100F" w:rsidP="005650DB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5650DB">
                    <w:rPr>
                      <w:rFonts w:ascii="Century Gothic" w:hAnsi="Century Gothic"/>
                      <w:sz w:val="28"/>
                      <w:szCs w:val="28"/>
                    </w:rPr>
                    <w:t>Управление образования и молодежной политики администрации города Рязани</w:t>
                  </w:r>
                </w:p>
                <w:p w:rsidR="0057100F" w:rsidRPr="00DC18EC" w:rsidRDefault="0057100F" w:rsidP="005650DB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</w:p>
                <w:p w:rsidR="0057100F" w:rsidRPr="00DC18EC" w:rsidRDefault="0057100F" w:rsidP="005650DB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 w:rsidRPr="00DC18EC"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>Школа кадрового резерва</w:t>
                  </w:r>
                </w:p>
                <w:p w:rsidR="0057100F" w:rsidRPr="00DC18EC" w:rsidRDefault="00674C3C" w:rsidP="005650DB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>2017-2018</w:t>
                  </w:r>
                  <w:r w:rsidR="0057100F" w:rsidRPr="00DC18EC"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 xml:space="preserve"> учебный год</w:t>
                  </w:r>
                </w:p>
              </w:txbxContent>
            </v:textbox>
          </v:rect>
        </w:pict>
      </w:r>
      <w:r w:rsidR="00674C3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38099</wp:posOffset>
            </wp:positionH>
            <wp:positionV relativeFrom="paragraph">
              <wp:posOffset>5753735</wp:posOffset>
            </wp:positionV>
            <wp:extent cx="6622211" cy="3733800"/>
            <wp:effectExtent l="19050" t="0" r="7189" b="0"/>
            <wp:wrapNone/>
            <wp:docPr id="14" name="Рисунок 13" descr="ramk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21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1288" w:rsidSect="00366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6952"/>
    <w:rsid w:val="00005F95"/>
    <w:rsid w:val="00007257"/>
    <w:rsid w:val="00007A02"/>
    <w:rsid w:val="000103EC"/>
    <w:rsid w:val="0001041A"/>
    <w:rsid w:val="00011253"/>
    <w:rsid w:val="00011405"/>
    <w:rsid w:val="000122E0"/>
    <w:rsid w:val="00013DBE"/>
    <w:rsid w:val="000171F2"/>
    <w:rsid w:val="000214E9"/>
    <w:rsid w:val="00024734"/>
    <w:rsid w:val="000307EE"/>
    <w:rsid w:val="0003100C"/>
    <w:rsid w:val="000322A2"/>
    <w:rsid w:val="00032B31"/>
    <w:rsid w:val="000334FD"/>
    <w:rsid w:val="0003368E"/>
    <w:rsid w:val="00033830"/>
    <w:rsid w:val="00034A60"/>
    <w:rsid w:val="0003542F"/>
    <w:rsid w:val="000356DE"/>
    <w:rsid w:val="00035ED6"/>
    <w:rsid w:val="000365AD"/>
    <w:rsid w:val="0003668F"/>
    <w:rsid w:val="00036D82"/>
    <w:rsid w:val="000376D5"/>
    <w:rsid w:val="00042E1B"/>
    <w:rsid w:val="00045569"/>
    <w:rsid w:val="00045F2C"/>
    <w:rsid w:val="00047673"/>
    <w:rsid w:val="000479FE"/>
    <w:rsid w:val="00053A03"/>
    <w:rsid w:val="00053C83"/>
    <w:rsid w:val="00054EB8"/>
    <w:rsid w:val="00057D4A"/>
    <w:rsid w:val="00060C20"/>
    <w:rsid w:val="00063480"/>
    <w:rsid w:val="00064458"/>
    <w:rsid w:val="00065575"/>
    <w:rsid w:val="0006610F"/>
    <w:rsid w:val="000671AB"/>
    <w:rsid w:val="00067AA4"/>
    <w:rsid w:val="00070723"/>
    <w:rsid w:val="00070F40"/>
    <w:rsid w:val="00072E42"/>
    <w:rsid w:val="00073FC7"/>
    <w:rsid w:val="000746E5"/>
    <w:rsid w:val="00074E05"/>
    <w:rsid w:val="00075638"/>
    <w:rsid w:val="00076695"/>
    <w:rsid w:val="00082269"/>
    <w:rsid w:val="00082680"/>
    <w:rsid w:val="000840A7"/>
    <w:rsid w:val="0008481A"/>
    <w:rsid w:val="0008611E"/>
    <w:rsid w:val="0008623A"/>
    <w:rsid w:val="00086C89"/>
    <w:rsid w:val="00086D03"/>
    <w:rsid w:val="0008743A"/>
    <w:rsid w:val="00090CC9"/>
    <w:rsid w:val="00092B72"/>
    <w:rsid w:val="00092E7E"/>
    <w:rsid w:val="00094759"/>
    <w:rsid w:val="000951EA"/>
    <w:rsid w:val="000A0023"/>
    <w:rsid w:val="000A0756"/>
    <w:rsid w:val="000A1CD4"/>
    <w:rsid w:val="000A1D33"/>
    <w:rsid w:val="000A1F31"/>
    <w:rsid w:val="000A292A"/>
    <w:rsid w:val="000A3745"/>
    <w:rsid w:val="000A3DB1"/>
    <w:rsid w:val="000A5E70"/>
    <w:rsid w:val="000A6372"/>
    <w:rsid w:val="000A665B"/>
    <w:rsid w:val="000A7937"/>
    <w:rsid w:val="000B00DD"/>
    <w:rsid w:val="000B14BD"/>
    <w:rsid w:val="000B1F04"/>
    <w:rsid w:val="000B33B4"/>
    <w:rsid w:val="000B4B57"/>
    <w:rsid w:val="000B557F"/>
    <w:rsid w:val="000C06FE"/>
    <w:rsid w:val="000C1075"/>
    <w:rsid w:val="000C538A"/>
    <w:rsid w:val="000C545F"/>
    <w:rsid w:val="000C773B"/>
    <w:rsid w:val="000C7FDA"/>
    <w:rsid w:val="000D1250"/>
    <w:rsid w:val="000D1E11"/>
    <w:rsid w:val="000D260D"/>
    <w:rsid w:val="000D62D7"/>
    <w:rsid w:val="000D7C8E"/>
    <w:rsid w:val="000E030A"/>
    <w:rsid w:val="000E0542"/>
    <w:rsid w:val="000E06EA"/>
    <w:rsid w:val="000E4069"/>
    <w:rsid w:val="000E44B3"/>
    <w:rsid w:val="000E56C4"/>
    <w:rsid w:val="000E5905"/>
    <w:rsid w:val="000E71A8"/>
    <w:rsid w:val="000F051A"/>
    <w:rsid w:val="000F15C7"/>
    <w:rsid w:val="000F18C6"/>
    <w:rsid w:val="000F4E11"/>
    <w:rsid w:val="000F4E75"/>
    <w:rsid w:val="000F647A"/>
    <w:rsid w:val="000F6F85"/>
    <w:rsid w:val="001038BB"/>
    <w:rsid w:val="00103B5D"/>
    <w:rsid w:val="00103C6F"/>
    <w:rsid w:val="00105963"/>
    <w:rsid w:val="00106602"/>
    <w:rsid w:val="001069A9"/>
    <w:rsid w:val="00106D24"/>
    <w:rsid w:val="00106D63"/>
    <w:rsid w:val="00110E1B"/>
    <w:rsid w:val="00111E05"/>
    <w:rsid w:val="001133F6"/>
    <w:rsid w:val="0011490D"/>
    <w:rsid w:val="00114AAD"/>
    <w:rsid w:val="00115F3C"/>
    <w:rsid w:val="0011629E"/>
    <w:rsid w:val="00116B61"/>
    <w:rsid w:val="001206E1"/>
    <w:rsid w:val="00120E84"/>
    <w:rsid w:val="00122176"/>
    <w:rsid w:val="001228CB"/>
    <w:rsid w:val="001230A6"/>
    <w:rsid w:val="001238BF"/>
    <w:rsid w:val="00124C8E"/>
    <w:rsid w:val="00126007"/>
    <w:rsid w:val="00126670"/>
    <w:rsid w:val="00130E6F"/>
    <w:rsid w:val="0013307D"/>
    <w:rsid w:val="00134A9F"/>
    <w:rsid w:val="0013739F"/>
    <w:rsid w:val="00137BD5"/>
    <w:rsid w:val="00140D3D"/>
    <w:rsid w:val="00141B0B"/>
    <w:rsid w:val="0014265D"/>
    <w:rsid w:val="001428A2"/>
    <w:rsid w:val="00143851"/>
    <w:rsid w:val="00145868"/>
    <w:rsid w:val="00146271"/>
    <w:rsid w:val="00147FA3"/>
    <w:rsid w:val="00151345"/>
    <w:rsid w:val="00151A36"/>
    <w:rsid w:val="00151E11"/>
    <w:rsid w:val="00154388"/>
    <w:rsid w:val="00154DD6"/>
    <w:rsid w:val="00156925"/>
    <w:rsid w:val="0015718F"/>
    <w:rsid w:val="001608CD"/>
    <w:rsid w:val="00161323"/>
    <w:rsid w:val="0016146A"/>
    <w:rsid w:val="001619EB"/>
    <w:rsid w:val="00161C81"/>
    <w:rsid w:val="00165750"/>
    <w:rsid w:val="00165F78"/>
    <w:rsid w:val="00170363"/>
    <w:rsid w:val="00170CA6"/>
    <w:rsid w:val="00170FF6"/>
    <w:rsid w:val="00171CB9"/>
    <w:rsid w:val="00174485"/>
    <w:rsid w:val="00174623"/>
    <w:rsid w:val="00174BEF"/>
    <w:rsid w:val="00174FB8"/>
    <w:rsid w:val="001750FC"/>
    <w:rsid w:val="00175E25"/>
    <w:rsid w:val="00176A75"/>
    <w:rsid w:val="001775AB"/>
    <w:rsid w:val="001801FD"/>
    <w:rsid w:val="00180BCE"/>
    <w:rsid w:val="0018168A"/>
    <w:rsid w:val="001839DD"/>
    <w:rsid w:val="00184272"/>
    <w:rsid w:val="001857BC"/>
    <w:rsid w:val="001858D2"/>
    <w:rsid w:val="001873A4"/>
    <w:rsid w:val="0019030A"/>
    <w:rsid w:val="00190AD7"/>
    <w:rsid w:val="00190DD1"/>
    <w:rsid w:val="00190E26"/>
    <w:rsid w:val="001914D4"/>
    <w:rsid w:val="00192526"/>
    <w:rsid w:val="0019280A"/>
    <w:rsid w:val="001967CE"/>
    <w:rsid w:val="00197BB3"/>
    <w:rsid w:val="001A23E5"/>
    <w:rsid w:val="001A2DB0"/>
    <w:rsid w:val="001A2E44"/>
    <w:rsid w:val="001A4DE0"/>
    <w:rsid w:val="001A4E53"/>
    <w:rsid w:val="001A5F3C"/>
    <w:rsid w:val="001A6EA3"/>
    <w:rsid w:val="001A7DBA"/>
    <w:rsid w:val="001B0794"/>
    <w:rsid w:val="001B0E26"/>
    <w:rsid w:val="001B100E"/>
    <w:rsid w:val="001B3629"/>
    <w:rsid w:val="001B6FD4"/>
    <w:rsid w:val="001B7E19"/>
    <w:rsid w:val="001C2B4E"/>
    <w:rsid w:val="001C3E72"/>
    <w:rsid w:val="001C5AE8"/>
    <w:rsid w:val="001D07DF"/>
    <w:rsid w:val="001D228C"/>
    <w:rsid w:val="001D2686"/>
    <w:rsid w:val="001D30A7"/>
    <w:rsid w:val="001D430F"/>
    <w:rsid w:val="001D539F"/>
    <w:rsid w:val="001D5E27"/>
    <w:rsid w:val="001D72CB"/>
    <w:rsid w:val="001D78E3"/>
    <w:rsid w:val="001E19A6"/>
    <w:rsid w:val="001E1B24"/>
    <w:rsid w:val="001E34CF"/>
    <w:rsid w:val="001E40FD"/>
    <w:rsid w:val="001E46AD"/>
    <w:rsid w:val="001E4B63"/>
    <w:rsid w:val="001E53BF"/>
    <w:rsid w:val="001E547C"/>
    <w:rsid w:val="001E54D8"/>
    <w:rsid w:val="001E5567"/>
    <w:rsid w:val="001E76AA"/>
    <w:rsid w:val="001F0BF1"/>
    <w:rsid w:val="001F2820"/>
    <w:rsid w:val="001F2A27"/>
    <w:rsid w:val="001F3036"/>
    <w:rsid w:val="001F3074"/>
    <w:rsid w:val="001F372D"/>
    <w:rsid w:val="001F3745"/>
    <w:rsid w:val="001F4670"/>
    <w:rsid w:val="0020289D"/>
    <w:rsid w:val="00202986"/>
    <w:rsid w:val="0020375B"/>
    <w:rsid w:val="00203A86"/>
    <w:rsid w:val="00204556"/>
    <w:rsid w:val="00205050"/>
    <w:rsid w:val="00205D09"/>
    <w:rsid w:val="00206026"/>
    <w:rsid w:val="00206065"/>
    <w:rsid w:val="00206804"/>
    <w:rsid w:val="002100B1"/>
    <w:rsid w:val="00211905"/>
    <w:rsid w:val="00211EFC"/>
    <w:rsid w:val="0021232C"/>
    <w:rsid w:val="00212A94"/>
    <w:rsid w:val="002139A3"/>
    <w:rsid w:val="00213A20"/>
    <w:rsid w:val="002161E3"/>
    <w:rsid w:val="00224801"/>
    <w:rsid w:val="0022525B"/>
    <w:rsid w:val="00225A75"/>
    <w:rsid w:val="00226519"/>
    <w:rsid w:val="00230DCE"/>
    <w:rsid w:val="0023377E"/>
    <w:rsid w:val="00233FBB"/>
    <w:rsid w:val="00236B88"/>
    <w:rsid w:val="002373E6"/>
    <w:rsid w:val="002377E1"/>
    <w:rsid w:val="002404A8"/>
    <w:rsid w:val="00241486"/>
    <w:rsid w:val="002418D6"/>
    <w:rsid w:val="00241F74"/>
    <w:rsid w:val="00243A6C"/>
    <w:rsid w:val="002446C7"/>
    <w:rsid w:val="00245BB0"/>
    <w:rsid w:val="00245DA5"/>
    <w:rsid w:val="002504F8"/>
    <w:rsid w:val="002528AB"/>
    <w:rsid w:val="00252B39"/>
    <w:rsid w:val="00252B74"/>
    <w:rsid w:val="00254268"/>
    <w:rsid w:val="00260224"/>
    <w:rsid w:val="00264182"/>
    <w:rsid w:val="00267DEC"/>
    <w:rsid w:val="002706A2"/>
    <w:rsid w:val="00272BAB"/>
    <w:rsid w:val="00272F38"/>
    <w:rsid w:val="002744CA"/>
    <w:rsid w:val="00276838"/>
    <w:rsid w:val="00277A5E"/>
    <w:rsid w:val="00277E46"/>
    <w:rsid w:val="00280122"/>
    <w:rsid w:val="00281DE3"/>
    <w:rsid w:val="00281F9B"/>
    <w:rsid w:val="00284752"/>
    <w:rsid w:val="002877EB"/>
    <w:rsid w:val="00287FB7"/>
    <w:rsid w:val="0029258D"/>
    <w:rsid w:val="002935AA"/>
    <w:rsid w:val="00295462"/>
    <w:rsid w:val="002A036B"/>
    <w:rsid w:val="002A0710"/>
    <w:rsid w:val="002A2213"/>
    <w:rsid w:val="002A2A9E"/>
    <w:rsid w:val="002A37C9"/>
    <w:rsid w:val="002A380E"/>
    <w:rsid w:val="002A4A81"/>
    <w:rsid w:val="002A547A"/>
    <w:rsid w:val="002A65D8"/>
    <w:rsid w:val="002A760B"/>
    <w:rsid w:val="002B21C8"/>
    <w:rsid w:val="002B274D"/>
    <w:rsid w:val="002B2A43"/>
    <w:rsid w:val="002B41A3"/>
    <w:rsid w:val="002B7D70"/>
    <w:rsid w:val="002C007D"/>
    <w:rsid w:val="002C3B91"/>
    <w:rsid w:val="002C432E"/>
    <w:rsid w:val="002C467B"/>
    <w:rsid w:val="002C4CE9"/>
    <w:rsid w:val="002D0B54"/>
    <w:rsid w:val="002D278D"/>
    <w:rsid w:val="002D2D99"/>
    <w:rsid w:val="002D5E97"/>
    <w:rsid w:val="002D6414"/>
    <w:rsid w:val="002D69DE"/>
    <w:rsid w:val="002E61E0"/>
    <w:rsid w:val="002E7B94"/>
    <w:rsid w:val="002E7D61"/>
    <w:rsid w:val="002F071C"/>
    <w:rsid w:val="002F15F1"/>
    <w:rsid w:val="002F180B"/>
    <w:rsid w:val="002F1B0E"/>
    <w:rsid w:val="002F3317"/>
    <w:rsid w:val="002F41A1"/>
    <w:rsid w:val="002F44C3"/>
    <w:rsid w:val="002F4EFA"/>
    <w:rsid w:val="002F5446"/>
    <w:rsid w:val="002F6518"/>
    <w:rsid w:val="002F7F1D"/>
    <w:rsid w:val="0030018E"/>
    <w:rsid w:val="0030052A"/>
    <w:rsid w:val="003026B8"/>
    <w:rsid w:val="00304A84"/>
    <w:rsid w:val="00307FAE"/>
    <w:rsid w:val="0031233D"/>
    <w:rsid w:val="003149E4"/>
    <w:rsid w:val="00315491"/>
    <w:rsid w:val="00316AE6"/>
    <w:rsid w:val="00316E04"/>
    <w:rsid w:val="00317685"/>
    <w:rsid w:val="00321150"/>
    <w:rsid w:val="0032365C"/>
    <w:rsid w:val="00324AB6"/>
    <w:rsid w:val="0032723C"/>
    <w:rsid w:val="003274BB"/>
    <w:rsid w:val="003278F5"/>
    <w:rsid w:val="003309A1"/>
    <w:rsid w:val="00331352"/>
    <w:rsid w:val="00332426"/>
    <w:rsid w:val="00332606"/>
    <w:rsid w:val="00335579"/>
    <w:rsid w:val="00335A9B"/>
    <w:rsid w:val="00340B6D"/>
    <w:rsid w:val="00340E3C"/>
    <w:rsid w:val="00341B40"/>
    <w:rsid w:val="00341BB5"/>
    <w:rsid w:val="003433C8"/>
    <w:rsid w:val="003439F5"/>
    <w:rsid w:val="003441C6"/>
    <w:rsid w:val="00345F4C"/>
    <w:rsid w:val="0034692A"/>
    <w:rsid w:val="003477D1"/>
    <w:rsid w:val="00350145"/>
    <w:rsid w:val="003509DF"/>
    <w:rsid w:val="003510DA"/>
    <w:rsid w:val="00351648"/>
    <w:rsid w:val="00351C44"/>
    <w:rsid w:val="003525D7"/>
    <w:rsid w:val="00353D89"/>
    <w:rsid w:val="00354E60"/>
    <w:rsid w:val="00355E77"/>
    <w:rsid w:val="003567AA"/>
    <w:rsid w:val="00356CF0"/>
    <w:rsid w:val="00357E32"/>
    <w:rsid w:val="0036076C"/>
    <w:rsid w:val="00361BBD"/>
    <w:rsid w:val="00361FEE"/>
    <w:rsid w:val="00362D04"/>
    <w:rsid w:val="00363FF4"/>
    <w:rsid w:val="00365D69"/>
    <w:rsid w:val="00365FC8"/>
    <w:rsid w:val="003665E7"/>
    <w:rsid w:val="00366952"/>
    <w:rsid w:val="0036754F"/>
    <w:rsid w:val="00371CD3"/>
    <w:rsid w:val="00376B12"/>
    <w:rsid w:val="003777D5"/>
    <w:rsid w:val="00377966"/>
    <w:rsid w:val="0038157F"/>
    <w:rsid w:val="0038190A"/>
    <w:rsid w:val="00381E92"/>
    <w:rsid w:val="0038575B"/>
    <w:rsid w:val="003863A0"/>
    <w:rsid w:val="00390D13"/>
    <w:rsid w:val="00392BAB"/>
    <w:rsid w:val="00393B76"/>
    <w:rsid w:val="00393C17"/>
    <w:rsid w:val="00395682"/>
    <w:rsid w:val="00396231"/>
    <w:rsid w:val="00396C9B"/>
    <w:rsid w:val="00397ECF"/>
    <w:rsid w:val="003A10B8"/>
    <w:rsid w:val="003A25C0"/>
    <w:rsid w:val="003A4F67"/>
    <w:rsid w:val="003A522A"/>
    <w:rsid w:val="003A700F"/>
    <w:rsid w:val="003A71CA"/>
    <w:rsid w:val="003B0109"/>
    <w:rsid w:val="003B0AD2"/>
    <w:rsid w:val="003B0C05"/>
    <w:rsid w:val="003B101C"/>
    <w:rsid w:val="003B1279"/>
    <w:rsid w:val="003B276C"/>
    <w:rsid w:val="003B3935"/>
    <w:rsid w:val="003B437B"/>
    <w:rsid w:val="003B565A"/>
    <w:rsid w:val="003B61E7"/>
    <w:rsid w:val="003B689D"/>
    <w:rsid w:val="003B7ADB"/>
    <w:rsid w:val="003C0A4D"/>
    <w:rsid w:val="003C133B"/>
    <w:rsid w:val="003C448F"/>
    <w:rsid w:val="003C5410"/>
    <w:rsid w:val="003C5B9E"/>
    <w:rsid w:val="003C5F47"/>
    <w:rsid w:val="003C7D1A"/>
    <w:rsid w:val="003D0855"/>
    <w:rsid w:val="003D249B"/>
    <w:rsid w:val="003D2D24"/>
    <w:rsid w:val="003D35EC"/>
    <w:rsid w:val="003D469D"/>
    <w:rsid w:val="003D4831"/>
    <w:rsid w:val="003D5512"/>
    <w:rsid w:val="003D7175"/>
    <w:rsid w:val="003E02B1"/>
    <w:rsid w:val="003E10CA"/>
    <w:rsid w:val="003E2C42"/>
    <w:rsid w:val="003E2D5D"/>
    <w:rsid w:val="003E3765"/>
    <w:rsid w:val="003E6212"/>
    <w:rsid w:val="003E7D68"/>
    <w:rsid w:val="003F13C2"/>
    <w:rsid w:val="003F1A3F"/>
    <w:rsid w:val="003F210C"/>
    <w:rsid w:val="003F46D8"/>
    <w:rsid w:val="003F56F3"/>
    <w:rsid w:val="003F5A76"/>
    <w:rsid w:val="003F5F93"/>
    <w:rsid w:val="003F6AE8"/>
    <w:rsid w:val="003F7B61"/>
    <w:rsid w:val="0040027A"/>
    <w:rsid w:val="00400BC5"/>
    <w:rsid w:val="00401CAD"/>
    <w:rsid w:val="00402279"/>
    <w:rsid w:val="004027AE"/>
    <w:rsid w:val="00403DAD"/>
    <w:rsid w:val="00404987"/>
    <w:rsid w:val="00404F45"/>
    <w:rsid w:val="004055F9"/>
    <w:rsid w:val="00410C44"/>
    <w:rsid w:val="004119D7"/>
    <w:rsid w:val="00411D17"/>
    <w:rsid w:val="00412418"/>
    <w:rsid w:val="00417A0D"/>
    <w:rsid w:val="004205A8"/>
    <w:rsid w:val="00421115"/>
    <w:rsid w:val="00421261"/>
    <w:rsid w:val="004227C6"/>
    <w:rsid w:val="00422D14"/>
    <w:rsid w:val="00422DD5"/>
    <w:rsid w:val="0042300A"/>
    <w:rsid w:val="00424DD7"/>
    <w:rsid w:val="0042768C"/>
    <w:rsid w:val="00430660"/>
    <w:rsid w:val="00432FB2"/>
    <w:rsid w:val="0043350D"/>
    <w:rsid w:val="00433C4A"/>
    <w:rsid w:val="004361FC"/>
    <w:rsid w:val="00437860"/>
    <w:rsid w:val="00437F81"/>
    <w:rsid w:val="00442D1F"/>
    <w:rsid w:val="0044317B"/>
    <w:rsid w:val="00443F50"/>
    <w:rsid w:val="00445636"/>
    <w:rsid w:val="00447312"/>
    <w:rsid w:val="004507DA"/>
    <w:rsid w:val="0045171B"/>
    <w:rsid w:val="00451C91"/>
    <w:rsid w:val="00452901"/>
    <w:rsid w:val="00452E91"/>
    <w:rsid w:val="00453DE6"/>
    <w:rsid w:val="00454627"/>
    <w:rsid w:val="0045677B"/>
    <w:rsid w:val="00456945"/>
    <w:rsid w:val="00462976"/>
    <w:rsid w:val="004650C8"/>
    <w:rsid w:val="00467093"/>
    <w:rsid w:val="00471068"/>
    <w:rsid w:val="00472C47"/>
    <w:rsid w:val="00473232"/>
    <w:rsid w:val="00474014"/>
    <w:rsid w:val="00474E6C"/>
    <w:rsid w:val="00475088"/>
    <w:rsid w:val="00475307"/>
    <w:rsid w:val="00475637"/>
    <w:rsid w:val="00476681"/>
    <w:rsid w:val="004815BE"/>
    <w:rsid w:val="004828C2"/>
    <w:rsid w:val="004828FA"/>
    <w:rsid w:val="004857AB"/>
    <w:rsid w:val="00485D9D"/>
    <w:rsid w:val="004879C5"/>
    <w:rsid w:val="004919C6"/>
    <w:rsid w:val="00491A23"/>
    <w:rsid w:val="00492B0A"/>
    <w:rsid w:val="004943DC"/>
    <w:rsid w:val="00494683"/>
    <w:rsid w:val="004967A6"/>
    <w:rsid w:val="004A028B"/>
    <w:rsid w:val="004A29B2"/>
    <w:rsid w:val="004A2BF1"/>
    <w:rsid w:val="004A36F1"/>
    <w:rsid w:val="004A454C"/>
    <w:rsid w:val="004A48D1"/>
    <w:rsid w:val="004A5AA4"/>
    <w:rsid w:val="004A6BCC"/>
    <w:rsid w:val="004A768B"/>
    <w:rsid w:val="004B0532"/>
    <w:rsid w:val="004B0547"/>
    <w:rsid w:val="004B0F72"/>
    <w:rsid w:val="004B1128"/>
    <w:rsid w:val="004B1B77"/>
    <w:rsid w:val="004B208A"/>
    <w:rsid w:val="004B2B03"/>
    <w:rsid w:val="004B2C18"/>
    <w:rsid w:val="004B43AF"/>
    <w:rsid w:val="004B670A"/>
    <w:rsid w:val="004B787B"/>
    <w:rsid w:val="004C00B2"/>
    <w:rsid w:val="004C0D05"/>
    <w:rsid w:val="004C2A80"/>
    <w:rsid w:val="004C560F"/>
    <w:rsid w:val="004C584E"/>
    <w:rsid w:val="004D0339"/>
    <w:rsid w:val="004D10D2"/>
    <w:rsid w:val="004D2270"/>
    <w:rsid w:val="004D2493"/>
    <w:rsid w:val="004D2CDC"/>
    <w:rsid w:val="004D3CCC"/>
    <w:rsid w:val="004D4E4D"/>
    <w:rsid w:val="004D5A1C"/>
    <w:rsid w:val="004E1836"/>
    <w:rsid w:val="004E1FFD"/>
    <w:rsid w:val="004E346A"/>
    <w:rsid w:val="004E3EB6"/>
    <w:rsid w:val="004E4B5D"/>
    <w:rsid w:val="004E54B4"/>
    <w:rsid w:val="004E7260"/>
    <w:rsid w:val="004E746F"/>
    <w:rsid w:val="004F5E43"/>
    <w:rsid w:val="004F637F"/>
    <w:rsid w:val="004F7C8D"/>
    <w:rsid w:val="00501711"/>
    <w:rsid w:val="00501BAC"/>
    <w:rsid w:val="005023E2"/>
    <w:rsid w:val="00502753"/>
    <w:rsid w:val="00503B4D"/>
    <w:rsid w:val="00504EC2"/>
    <w:rsid w:val="00505CCF"/>
    <w:rsid w:val="00511543"/>
    <w:rsid w:val="00513D8C"/>
    <w:rsid w:val="005173CC"/>
    <w:rsid w:val="005176FA"/>
    <w:rsid w:val="0052087A"/>
    <w:rsid w:val="00522919"/>
    <w:rsid w:val="0052480E"/>
    <w:rsid w:val="00524A69"/>
    <w:rsid w:val="00525FCE"/>
    <w:rsid w:val="00527F6E"/>
    <w:rsid w:val="005323B4"/>
    <w:rsid w:val="00532E20"/>
    <w:rsid w:val="00532E45"/>
    <w:rsid w:val="00533391"/>
    <w:rsid w:val="00534192"/>
    <w:rsid w:val="00535AD0"/>
    <w:rsid w:val="00536F6E"/>
    <w:rsid w:val="00537A5B"/>
    <w:rsid w:val="00540EFE"/>
    <w:rsid w:val="00541107"/>
    <w:rsid w:val="00542379"/>
    <w:rsid w:val="00544E1D"/>
    <w:rsid w:val="00546881"/>
    <w:rsid w:val="005479A2"/>
    <w:rsid w:val="005521C1"/>
    <w:rsid w:val="00552FE2"/>
    <w:rsid w:val="00555C8E"/>
    <w:rsid w:val="00556BC5"/>
    <w:rsid w:val="00556FD9"/>
    <w:rsid w:val="0055726B"/>
    <w:rsid w:val="005578BB"/>
    <w:rsid w:val="00561ACD"/>
    <w:rsid w:val="0056317B"/>
    <w:rsid w:val="0056351F"/>
    <w:rsid w:val="005650DB"/>
    <w:rsid w:val="005677B7"/>
    <w:rsid w:val="005702E4"/>
    <w:rsid w:val="0057100F"/>
    <w:rsid w:val="00574015"/>
    <w:rsid w:val="00576250"/>
    <w:rsid w:val="00576784"/>
    <w:rsid w:val="00577C38"/>
    <w:rsid w:val="00581F0A"/>
    <w:rsid w:val="00583366"/>
    <w:rsid w:val="00583B54"/>
    <w:rsid w:val="005857F6"/>
    <w:rsid w:val="00586444"/>
    <w:rsid w:val="005873DE"/>
    <w:rsid w:val="00590932"/>
    <w:rsid w:val="00591307"/>
    <w:rsid w:val="005931E9"/>
    <w:rsid w:val="00593A1F"/>
    <w:rsid w:val="00593F2C"/>
    <w:rsid w:val="0059443A"/>
    <w:rsid w:val="00594748"/>
    <w:rsid w:val="00594825"/>
    <w:rsid w:val="00596056"/>
    <w:rsid w:val="0059622B"/>
    <w:rsid w:val="0059650C"/>
    <w:rsid w:val="00597409"/>
    <w:rsid w:val="005A0D54"/>
    <w:rsid w:val="005A103E"/>
    <w:rsid w:val="005A19AB"/>
    <w:rsid w:val="005A3259"/>
    <w:rsid w:val="005A395A"/>
    <w:rsid w:val="005A4A1D"/>
    <w:rsid w:val="005A4CF9"/>
    <w:rsid w:val="005A665A"/>
    <w:rsid w:val="005A7557"/>
    <w:rsid w:val="005A7B33"/>
    <w:rsid w:val="005B04D6"/>
    <w:rsid w:val="005B2701"/>
    <w:rsid w:val="005B2D0F"/>
    <w:rsid w:val="005B3BB8"/>
    <w:rsid w:val="005B3EE1"/>
    <w:rsid w:val="005B407A"/>
    <w:rsid w:val="005B4349"/>
    <w:rsid w:val="005B5A76"/>
    <w:rsid w:val="005B6495"/>
    <w:rsid w:val="005C0541"/>
    <w:rsid w:val="005C06B5"/>
    <w:rsid w:val="005C1049"/>
    <w:rsid w:val="005C11C5"/>
    <w:rsid w:val="005C20BD"/>
    <w:rsid w:val="005C2DD7"/>
    <w:rsid w:val="005C3EEE"/>
    <w:rsid w:val="005C6369"/>
    <w:rsid w:val="005C6397"/>
    <w:rsid w:val="005D13DB"/>
    <w:rsid w:val="005D22A1"/>
    <w:rsid w:val="005D2CB7"/>
    <w:rsid w:val="005D2DAC"/>
    <w:rsid w:val="005D3678"/>
    <w:rsid w:val="005D51D7"/>
    <w:rsid w:val="005D668B"/>
    <w:rsid w:val="005D6C7F"/>
    <w:rsid w:val="005E04FB"/>
    <w:rsid w:val="005E48D4"/>
    <w:rsid w:val="005E4DE6"/>
    <w:rsid w:val="005E6178"/>
    <w:rsid w:val="005E6FFD"/>
    <w:rsid w:val="005F046D"/>
    <w:rsid w:val="005F12C4"/>
    <w:rsid w:val="005F7DA5"/>
    <w:rsid w:val="00600017"/>
    <w:rsid w:val="0060558E"/>
    <w:rsid w:val="006058B2"/>
    <w:rsid w:val="00607B8F"/>
    <w:rsid w:val="00611565"/>
    <w:rsid w:val="00614112"/>
    <w:rsid w:val="00614339"/>
    <w:rsid w:val="006153AD"/>
    <w:rsid w:val="00615902"/>
    <w:rsid w:val="00616944"/>
    <w:rsid w:val="0062125F"/>
    <w:rsid w:val="00621DB1"/>
    <w:rsid w:val="00622B33"/>
    <w:rsid w:val="00622EF5"/>
    <w:rsid w:val="0062341F"/>
    <w:rsid w:val="00624451"/>
    <w:rsid w:val="0062564A"/>
    <w:rsid w:val="00625CBF"/>
    <w:rsid w:val="006307D7"/>
    <w:rsid w:val="00632C07"/>
    <w:rsid w:val="00633629"/>
    <w:rsid w:val="006339BF"/>
    <w:rsid w:val="00634678"/>
    <w:rsid w:val="00635071"/>
    <w:rsid w:val="00635650"/>
    <w:rsid w:val="00636CD0"/>
    <w:rsid w:val="0064008E"/>
    <w:rsid w:val="00641C27"/>
    <w:rsid w:val="006421D4"/>
    <w:rsid w:val="006425B3"/>
    <w:rsid w:val="00642D57"/>
    <w:rsid w:val="00643CFD"/>
    <w:rsid w:val="00644357"/>
    <w:rsid w:val="00644BFC"/>
    <w:rsid w:val="00645262"/>
    <w:rsid w:val="0064630C"/>
    <w:rsid w:val="006468C0"/>
    <w:rsid w:val="0064713E"/>
    <w:rsid w:val="00651288"/>
    <w:rsid w:val="006517FB"/>
    <w:rsid w:val="00651DA6"/>
    <w:rsid w:val="006537A8"/>
    <w:rsid w:val="00654815"/>
    <w:rsid w:val="006557D3"/>
    <w:rsid w:val="00655ECB"/>
    <w:rsid w:val="00656E07"/>
    <w:rsid w:val="0066176F"/>
    <w:rsid w:val="006617C8"/>
    <w:rsid w:val="00661E8B"/>
    <w:rsid w:val="00661FB8"/>
    <w:rsid w:val="006632B7"/>
    <w:rsid w:val="0066344D"/>
    <w:rsid w:val="00664D51"/>
    <w:rsid w:val="00670E68"/>
    <w:rsid w:val="00671E60"/>
    <w:rsid w:val="00671F14"/>
    <w:rsid w:val="00672139"/>
    <w:rsid w:val="00672535"/>
    <w:rsid w:val="0067278E"/>
    <w:rsid w:val="006742BC"/>
    <w:rsid w:val="006745D9"/>
    <w:rsid w:val="00674C3C"/>
    <w:rsid w:val="00674D53"/>
    <w:rsid w:val="00675DA5"/>
    <w:rsid w:val="00677CDF"/>
    <w:rsid w:val="006808E5"/>
    <w:rsid w:val="00680B57"/>
    <w:rsid w:val="00681226"/>
    <w:rsid w:val="00681E37"/>
    <w:rsid w:val="00684CD3"/>
    <w:rsid w:val="0068516C"/>
    <w:rsid w:val="00685178"/>
    <w:rsid w:val="006864A8"/>
    <w:rsid w:val="006869A0"/>
    <w:rsid w:val="00686D41"/>
    <w:rsid w:val="00687666"/>
    <w:rsid w:val="00691092"/>
    <w:rsid w:val="0069165F"/>
    <w:rsid w:val="00692B15"/>
    <w:rsid w:val="00694001"/>
    <w:rsid w:val="00695035"/>
    <w:rsid w:val="006A0BB5"/>
    <w:rsid w:val="006A0E37"/>
    <w:rsid w:val="006A1B10"/>
    <w:rsid w:val="006A20B6"/>
    <w:rsid w:val="006A3918"/>
    <w:rsid w:val="006A3919"/>
    <w:rsid w:val="006A4050"/>
    <w:rsid w:val="006A5534"/>
    <w:rsid w:val="006A568D"/>
    <w:rsid w:val="006A581E"/>
    <w:rsid w:val="006B22F0"/>
    <w:rsid w:val="006B3D61"/>
    <w:rsid w:val="006B4572"/>
    <w:rsid w:val="006B51B2"/>
    <w:rsid w:val="006B532D"/>
    <w:rsid w:val="006B5921"/>
    <w:rsid w:val="006B5CE5"/>
    <w:rsid w:val="006B606B"/>
    <w:rsid w:val="006B7212"/>
    <w:rsid w:val="006B7FB3"/>
    <w:rsid w:val="006C09B1"/>
    <w:rsid w:val="006C0C8A"/>
    <w:rsid w:val="006C1403"/>
    <w:rsid w:val="006C1C7E"/>
    <w:rsid w:val="006C30EF"/>
    <w:rsid w:val="006C4DD7"/>
    <w:rsid w:val="006C4EA0"/>
    <w:rsid w:val="006D2536"/>
    <w:rsid w:val="006D2A91"/>
    <w:rsid w:val="006D358C"/>
    <w:rsid w:val="006D3631"/>
    <w:rsid w:val="006D373D"/>
    <w:rsid w:val="006D3C3E"/>
    <w:rsid w:val="006D3E3E"/>
    <w:rsid w:val="006E0DF4"/>
    <w:rsid w:val="006E2B1B"/>
    <w:rsid w:val="006E2B1E"/>
    <w:rsid w:val="006E4388"/>
    <w:rsid w:val="006E49E7"/>
    <w:rsid w:val="006E4CBC"/>
    <w:rsid w:val="006E4D4A"/>
    <w:rsid w:val="006E5258"/>
    <w:rsid w:val="006E7B36"/>
    <w:rsid w:val="006F08BE"/>
    <w:rsid w:val="006F0CCA"/>
    <w:rsid w:val="006F1014"/>
    <w:rsid w:val="006F2984"/>
    <w:rsid w:val="006F4054"/>
    <w:rsid w:val="006F6AEE"/>
    <w:rsid w:val="006F6E63"/>
    <w:rsid w:val="006F7991"/>
    <w:rsid w:val="006F7C31"/>
    <w:rsid w:val="006F7E1D"/>
    <w:rsid w:val="00700348"/>
    <w:rsid w:val="0070139E"/>
    <w:rsid w:val="007026CF"/>
    <w:rsid w:val="00703B2F"/>
    <w:rsid w:val="00705239"/>
    <w:rsid w:val="00705A92"/>
    <w:rsid w:val="00705E79"/>
    <w:rsid w:val="007067F9"/>
    <w:rsid w:val="0071174B"/>
    <w:rsid w:val="00711EF5"/>
    <w:rsid w:val="00712209"/>
    <w:rsid w:val="007129D0"/>
    <w:rsid w:val="00713211"/>
    <w:rsid w:val="007154B8"/>
    <w:rsid w:val="00715543"/>
    <w:rsid w:val="007164D9"/>
    <w:rsid w:val="00720B4A"/>
    <w:rsid w:val="007213A1"/>
    <w:rsid w:val="00722FF2"/>
    <w:rsid w:val="00723102"/>
    <w:rsid w:val="007233B3"/>
    <w:rsid w:val="00723747"/>
    <w:rsid w:val="007238CC"/>
    <w:rsid w:val="00723FFF"/>
    <w:rsid w:val="00724415"/>
    <w:rsid w:val="007249E7"/>
    <w:rsid w:val="00725C58"/>
    <w:rsid w:val="007264AC"/>
    <w:rsid w:val="00726B64"/>
    <w:rsid w:val="00727331"/>
    <w:rsid w:val="00730DC2"/>
    <w:rsid w:val="0073125A"/>
    <w:rsid w:val="00731FD4"/>
    <w:rsid w:val="00732C35"/>
    <w:rsid w:val="00732EBA"/>
    <w:rsid w:val="00734C46"/>
    <w:rsid w:val="00735167"/>
    <w:rsid w:val="00742833"/>
    <w:rsid w:val="00744898"/>
    <w:rsid w:val="00744C49"/>
    <w:rsid w:val="00745356"/>
    <w:rsid w:val="00747342"/>
    <w:rsid w:val="007473BB"/>
    <w:rsid w:val="007474D2"/>
    <w:rsid w:val="00752022"/>
    <w:rsid w:val="00752622"/>
    <w:rsid w:val="007533D5"/>
    <w:rsid w:val="007614E8"/>
    <w:rsid w:val="00762C76"/>
    <w:rsid w:val="00764108"/>
    <w:rsid w:val="007649D8"/>
    <w:rsid w:val="00766E8A"/>
    <w:rsid w:val="00770AEA"/>
    <w:rsid w:val="007716F5"/>
    <w:rsid w:val="00771B6B"/>
    <w:rsid w:val="00772CD0"/>
    <w:rsid w:val="00773F7E"/>
    <w:rsid w:val="007758ED"/>
    <w:rsid w:val="00780987"/>
    <w:rsid w:val="00781B24"/>
    <w:rsid w:val="0078248B"/>
    <w:rsid w:val="00782A1E"/>
    <w:rsid w:val="007847DD"/>
    <w:rsid w:val="007853F6"/>
    <w:rsid w:val="00785407"/>
    <w:rsid w:val="00787B33"/>
    <w:rsid w:val="00787D94"/>
    <w:rsid w:val="00790EDF"/>
    <w:rsid w:val="00792284"/>
    <w:rsid w:val="00792C5B"/>
    <w:rsid w:val="00792E68"/>
    <w:rsid w:val="00793513"/>
    <w:rsid w:val="00793F11"/>
    <w:rsid w:val="00794005"/>
    <w:rsid w:val="00794B33"/>
    <w:rsid w:val="0079587D"/>
    <w:rsid w:val="007A5C28"/>
    <w:rsid w:val="007A7F8D"/>
    <w:rsid w:val="007B099B"/>
    <w:rsid w:val="007B1F09"/>
    <w:rsid w:val="007B534A"/>
    <w:rsid w:val="007B5D83"/>
    <w:rsid w:val="007B662A"/>
    <w:rsid w:val="007B7196"/>
    <w:rsid w:val="007C0458"/>
    <w:rsid w:val="007C1507"/>
    <w:rsid w:val="007C1578"/>
    <w:rsid w:val="007C1C53"/>
    <w:rsid w:val="007C2FC8"/>
    <w:rsid w:val="007C559E"/>
    <w:rsid w:val="007C61E1"/>
    <w:rsid w:val="007C7DB2"/>
    <w:rsid w:val="007D12C7"/>
    <w:rsid w:val="007D4324"/>
    <w:rsid w:val="007D4C72"/>
    <w:rsid w:val="007D6072"/>
    <w:rsid w:val="007D7273"/>
    <w:rsid w:val="007D7744"/>
    <w:rsid w:val="007D7B82"/>
    <w:rsid w:val="007E11BE"/>
    <w:rsid w:val="007E184A"/>
    <w:rsid w:val="007E37CB"/>
    <w:rsid w:val="007E392B"/>
    <w:rsid w:val="007E4473"/>
    <w:rsid w:val="007E4775"/>
    <w:rsid w:val="007F1632"/>
    <w:rsid w:val="007F2808"/>
    <w:rsid w:val="007F47C4"/>
    <w:rsid w:val="007F492E"/>
    <w:rsid w:val="007F740D"/>
    <w:rsid w:val="007F7444"/>
    <w:rsid w:val="0080200E"/>
    <w:rsid w:val="00802769"/>
    <w:rsid w:val="00803979"/>
    <w:rsid w:val="008066D8"/>
    <w:rsid w:val="00806B63"/>
    <w:rsid w:val="00806B77"/>
    <w:rsid w:val="00807F08"/>
    <w:rsid w:val="00813B36"/>
    <w:rsid w:val="00814002"/>
    <w:rsid w:val="008140B9"/>
    <w:rsid w:val="00814EB0"/>
    <w:rsid w:val="00815CFF"/>
    <w:rsid w:val="008174F5"/>
    <w:rsid w:val="008200C2"/>
    <w:rsid w:val="008217D6"/>
    <w:rsid w:val="00822F11"/>
    <w:rsid w:val="00824210"/>
    <w:rsid w:val="0082518E"/>
    <w:rsid w:val="00826461"/>
    <w:rsid w:val="00826973"/>
    <w:rsid w:val="00831A80"/>
    <w:rsid w:val="00834C0D"/>
    <w:rsid w:val="00836475"/>
    <w:rsid w:val="0084066E"/>
    <w:rsid w:val="0084070F"/>
    <w:rsid w:val="008428FB"/>
    <w:rsid w:val="0084507D"/>
    <w:rsid w:val="00845DEE"/>
    <w:rsid w:val="008474FE"/>
    <w:rsid w:val="0085050E"/>
    <w:rsid w:val="00851843"/>
    <w:rsid w:val="00852BEC"/>
    <w:rsid w:val="00852E88"/>
    <w:rsid w:val="00853E1B"/>
    <w:rsid w:val="008541E3"/>
    <w:rsid w:val="00855588"/>
    <w:rsid w:val="008566FD"/>
    <w:rsid w:val="008577CF"/>
    <w:rsid w:val="00857E86"/>
    <w:rsid w:val="00860581"/>
    <w:rsid w:val="008607D1"/>
    <w:rsid w:val="00862F50"/>
    <w:rsid w:val="00865804"/>
    <w:rsid w:val="00871EC2"/>
    <w:rsid w:val="00872CC3"/>
    <w:rsid w:val="008735D0"/>
    <w:rsid w:val="00873DA3"/>
    <w:rsid w:val="0087428F"/>
    <w:rsid w:val="00874EB1"/>
    <w:rsid w:val="00875521"/>
    <w:rsid w:val="00877992"/>
    <w:rsid w:val="00877DEE"/>
    <w:rsid w:val="00880971"/>
    <w:rsid w:val="00880E77"/>
    <w:rsid w:val="00882A86"/>
    <w:rsid w:val="00883159"/>
    <w:rsid w:val="0088385F"/>
    <w:rsid w:val="00884A0E"/>
    <w:rsid w:val="00884E5C"/>
    <w:rsid w:val="008864AC"/>
    <w:rsid w:val="00886D7B"/>
    <w:rsid w:val="00887A63"/>
    <w:rsid w:val="00887C43"/>
    <w:rsid w:val="00887FE4"/>
    <w:rsid w:val="00890533"/>
    <w:rsid w:val="00890AD0"/>
    <w:rsid w:val="00893B07"/>
    <w:rsid w:val="00893CF2"/>
    <w:rsid w:val="00893FA6"/>
    <w:rsid w:val="00894452"/>
    <w:rsid w:val="00894786"/>
    <w:rsid w:val="00894C51"/>
    <w:rsid w:val="00894CDD"/>
    <w:rsid w:val="008961C1"/>
    <w:rsid w:val="00897011"/>
    <w:rsid w:val="00897728"/>
    <w:rsid w:val="008978A1"/>
    <w:rsid w:val="008A1155"/>
    <w:rsid w:val="008A153E"/>
    <w:rsid w:val="008A19CD"/>
    <w:rsid w:val="008A1DA7"/>
    <w:rsid w:val="008A2D43"/>
    <w:rsid w:val="008A599E"/>
    <w:rsid w:val="008B0184"/>
    <w:rsid w:val="008B144A"/>
    <w:rsid w:val="008B20BE"/>
    <w:rsid w:val="008B232A"/>
    <w:rsid w:val="008B2936"/>
    <w:rsid w:val="008B34AA"/>
    <w:rsid w:val="008B46BD"/>
    <w:rsid w:val="008B5B2D"/>
    <w:rsid w:val="008B66B9"/>
    <w:rsid w:val="008C077A"/>
    <w:rsid w:val="008C0E99"/>
    <w:rsid w:val="008C1E46"/>
    <w:rsid w:val="008C333E"/>
    <w:rsid w:val="008C407F"/>
    <w:rsid w:val="008C48EF"/>
    <w:rsid w:val="008C4F6B"/>
    <w:rsid w:val="008C6CF6"/>
    <w:rsid w:val="008C732B"/>
    <w:rsid w:val="008C7E39"/>
    <w:rsid w:val="008D0602"/>
    <w:rsid w:val="008D0BA3"/>
    <w:rsid w:val="008D0D77"/>
    <w:rsid w:val="008D1054"/>
    <w:rsid w:val="008D2B14"/>
    <w:rsid w:val="008D36C6"/>
    <w:rsid w:val="008D3EB6"/>
    <w:rsid w:val="008D6566"/>
    <w:rsid w:val="008D68A6"/>
    <w:rsid w:val="008D6900"/>
    <w:rsid w:val="008D7459"/>
    <w:rsid w:val="008E09D6"/>
    <w:rsid w:val="008E12E3"/>
    <w:rsid w:val="008E4D98"/>
    <w:rsid w:val="008E6B9A"/>
    <w:rsid w:val="008E707B"/>
    <w:rsid w:val="008F032F"/>
    <w:rsid w:val="008F1D58"/>
    <w:rsid w:val="008F3378"/>
    <w:rsid w:val="008F4059"/>
    <w:rsid w:val="008F5CE2"/>
    <w:rsid w:val="008F6863"/>
    <w:rsid w:val="0090007E"/>
    <w:rsid w:val="00900C8C"/>
    <w:rsid w:val="00901A1F"/>
    <w:rsid w:val="00901F8A"/>
    <w:rsid w:val="00902BB3"/>
    <w:rsid w:val="00905FA8"/>
    <w:rsid w:val="0090669F"/>
    <w:rsid w:val="009074C0"/>
    <w:rsid w:val="0090758D"/>
    <w:rsid w:val="00910A24"/>
    <w:rsid w:val="00911D6F"/>
    <w:rsid w:val="0091373F"/>
    <w:rsid w:val="009146B4"/>
    <w:rsid w:val="009146DE"/>
    <w:rsid w:val="009157D6"/>
    <w:rsid w:val="009172C9"/>
    <w:rsid w:val="00917B1F"/>
    <w:rsid w:val="0092388F"/>
    <w:rsid w:val="0092493B"/>
    <w:rsid w:val="00924D7A"/>
    <w:rsid w:val="0093384E"/>
    <w:rsid w:val="00934F4B"/>
    <w:rsid w:val="00935DAD"/>
    <w:rsid w:val="009371B9"/>
    <w:rsid w:val="00937556"/>
    <w:rsid w:val="009456F5"/>
    <w:rsid w:val="00947236"/>
    <w:rsid w:val="0095015B"/>
    <w:rsid w:val="00951B1B"/>
    <w:rsid w:val="009520CF"/>
    <w:rsid w:val="00952385"/>
    <w:rsid w:val="0095393F"/>
    <w:rsid w:val="00953E00"/>
    <w:rsid w:val="00956952"/>
    <w:rsid w:val="00956BB4"/>
    <w:rsid w:val="00961306"/>
    <w:rsid w:val="00961E11"/>
    <w:rsid w:val="009622EE"/>
    <w:rsid w:val="0096265D"/>
    <w:rsid w:val="009628F6"/>
    <w:rsid w:val="00962922"/>
    <w:rsid w:val="00962F83"/>
    <w:rsid w:val="00963D03"/>
    <w:rsid w:val="009653DF"/>
    <w:rsid w:val="00965BAF"/>
    <w:rsid w:val="00965FDC"/>
    <w:rsid w:val="00967AEA"/>
    <w:rsid w:val="00970D80"/>
    <w:rsid w:val="00971B47"/>
    <w:rsid w:val="00972932"/>
    <w:rsid w:val="00973244"/>
    <w:rsid w:val="00974EF2"/>
    <w:rsid w:val="00974F66"/>
    <w:rsid w:val="00975133"/>
    <w:rsid w:val="009761E4"/>
    <w:rsid w:val="00976713"/>
    <w:rsid w:val="00977DBA"/>
    <w:rsid w:val="009832AE"/>
    <w:rsid w:val="0098399B"/>
    <w:rsid w:val="00984D8E"/>
    <w:rsid w:val="009858B0"/>
    <w:rsid w:val="00985985"/>
    <w:rsid w:val="009865B9"/>
    <w:rsid w:val="009869F6"/>
    <w:rsid w:val="00987B95"/>
    <w:rsid w:val="00987CA7"/>
    <w:rsid w:val="00993D30"/>
    <w:rsid w:val="00993D76"/>
    <w:rsid w:val="009944C9"/>
    <w:rsid w:val="009963D1"/>
    <w:rsid w:val="00997558"/>
    <w:rsid w:val="009A09DA"/>
    <w:rsid w:val="009A1975"/>
    <w:rsid w:val="009A19A2"/>
    <w:rsid w:val="009A246B"/>
    <w:rsid w:val="009A3D06"/>
    <w:rsid w:val="009A5258"/>
    <w:rsid w:val="009A629C"/>
    <w:rsid w:val="009A658E"/>
    <w:rsid w:val="009A7918"/>
    <w:rsid w:val="009B1D76"/>
    <w:rsid w:val="009B2ED2"/>
    <w:rsid w:val="009B3C9C"/>
    <w:rsid w:val="009B43F0"/>
    <w:rsid w:val="009C0280"/>
    <w:rsid w:val="009C19FE"/>
    <w:rsid w:val="009C2BC8"/>
    <w:rsid w:val="009D02F0"/>
    <w:rsid w:val="009D0714"/>
    <w:rsid w:val="009D1A19"/>
    <w:rsid w:val="009D1B60"/>
    <w:rsid w:val="009D38F5"/>
    <w:rsid w:val="009D4AA3"/>
    <w:rsid w:val="009D4D0A"/>
    <w:rsid w:val="009D61CB"/>
    <w:rsid w:val="009D6442"/>
    <w:rsid w:val="009D6B27"/>
    <w:rsid w:val="009D6CF4"/>
    <w:rsid w:val="009D75F6"/>
    <w:rsid w:val="009D7656"/>
    <w:rsid w:val="009E05DB"/>
    <w:rsid w:val="009E24F6"/>
    <w:rsid w:val="009E45B3"/>
    <w:rsid w:val="009E4FB6"/>
    <w:rsid w:val="009E5079"/>
    <w:rsid w:val="009E5795"/>
    <w:rsid w:val="009E58E3"/>
    <w:rsid w:val="009E6771"/>
    <w:rsid w:val="009E68D6"/>
    <w:rsid w:val="009E7CE3"/>
    <w:rsid w:val="009F0AF3"/>
    <w:rsid w:val="009F1123"/>
    <w:rsid w:val="009F16C4"/>
    <w:rsid w:val="009F3C5E"/>
    <w:rsid w:val="009F3E21"/>
    <w:rsid w:val="009F6507"/>
    <w:rsid w:val="009F700A"/>
    <w:rsid w:val="009F7E0D"/>
    <w:rsid w:val="00A009C0"/>
    <w:rsid w:val="00A01D1F"/>
    <w:rsid w:val="00A070AA"/>
    <w:rsid w:val="00A07446"/>
    <w:rsid w:val="00A10B53"/>
    <w:rsid w:val="00A11CB5"/>
    <w:rsid w:val="00A15033"/>
    <w:rsid w:val="00A15346"/>
    <w:rsid w:val="00A166BE"/>
    <w:rsid w:val="00A178D3"/>
    <w:rsid w:val="00A21BF1"/>
    <w:rsid w:val="00A2250F"/>
    <w:rsid w:val="00A2346C"/>
    <w:rsid w:val="00A2394C"/>
    <w:rsid w:val="00A24CBF"/>
    <w:rsid w:val="00A25324"/>
    <w:rsid w:val="00A26AED"/>
    <w:rsid w:val="00A26B21"/>
    <w:rsid w:val="00A26EDA"/>
    <w:rsid w:val="00A27B35"/>
    <w:rsid w:val="00A300BB"/>
    <w:rsid w:val="00A3163E"/>
    <w:rsid w:val="00A31AA6"/>
    <w:rsid w:val="00A334B4"/>
    <w:rsid w:val="00A3567E"/>
    <w:rsid w:val="00A35D7E"/>
    <w:rsid w:val="00A3676D"/>
    <w:rsid w:val="00A378E4"/>
    <w:rsid w:val="00A402F0"/>
    <w:rsid w:val="00A4359D"/>
    <w:rsid w:val="00A456B0"/>
    <w:rsid w:val="00A45C13"/>
    <w:rsid w:val="00A45D42"/>
    <w:rsid w:val="00A46409"/>
    <w:rsid w:val="00A471A5"/>
    <w:rsid w:val="00A47834"/>
    <w:rsid w:val="00A5091A"/>
    <w:rsid w:val="00A50A7A"/>
    <w:rsid w:val="00A50F75"/>
    <w:rsid w:val="00A5150A"/>
    <w:rsid w:val="00A53CBE"/>
    <w:rsid w:val="00A547AA"/>
    <w:rsid w:val="00A5611B"/>
    <w:rsid w:val="00A568D2"/>
    <w:rsid w:val="00A5775A"/>
    <w:rsid w:val="00A61C87"/>
    <w:rsid w:val="00A62271"/>
    <w:rsid w:val="00A649C1"/>
    <w:rsid w:val="00A64F77"/>
    <w:rsid w:val="00A64FE9"/>
    <w:rsid w:val="00A651C6"/>
    <w:rsid w:val="00A661CC"/>
    <w:rsid w:val="00A6696F"/>
    <w:rsid w:val="00A67459"/>
    <w:rsid w:val="00A67473"/>
    <w:rsid w:val="00A67D63"/>
    <w:rsid w:val="00A70A16"/>
    <w:rsid w:val="00A7253D"/>
    <w:rsid w:val="00A7415C"/>
    <w:rsid w:val="00A744B0"/>
    <w:rsid w:val="00A76B16"/>
    <w:rsid w:val="00A77040"/>
    <w:rsid w:val="00A82361"/>
    <w:rsid w:val="00A82831"/>
    <w:rsid w:val="00A83A6C"/>
    <w:rsid w:val="00A840CB"/>
    <w:rsid w:val="00A900DC"/>
    <w:rsid w:val="00A93D49"/>
    <w:rsid w:val="00A952A2"/>
    <w:rsid w:val="00A95AC3"/>
    <w:rsid w:val="00A97207"/>
    <w:rsid w:val="00A9781C"/>
    <w:rsid w:val="00AA0BD1"/>
    <w:rsid w:val="00AA20DB"/>
    <w:rsid w:val="00AA3A6B"/>
    <w:rsid w:val="00AA3E48"/>
    <w:rsid w:val="00AA5447"/>
    <w:rsid w:val="00AA6856"/>
    <w:rsid w:val="00AA69E2"/>
    <w:rsid w:val="00AA7502"/>
    <w:rsid w:val="00AB076B"/>
    <w:rsid w:val="00AB370C"/>
    <w:rsid w:val="00AB3E6A"/>
    <w:rsid w:val="00AB4514"/>
    <w:rsid w:val="00AB4DEC"/>
    <w:rsid w:val="00AB5E57"/>
    <w:rsid w:val="00AB6165"/>
    <w:rsid w:val="00AB64E9"/>
    <w:rsid w:val="00AB7B51"/>
    <w:rsid w:val="00AB7D81"/>
    <w:rsid w:val="00AC01F1"/>
    <w:rsid w:val="00AC0E6F"/>
    <w:rsid w:val="00AC28D1"/>
    <w:rsid w:val="00AC2B77"/>
    <w:rsid w:val="00AC4912"/>
    <w:rsid w:val="00AC6D41"/>
    <w:rsid w:val="00AC7423"/>
    <w:rsid w:val="00AD2B3B"/>
    <w:rsid w:val="00AD3892"/>
    <w:rsid w:val="00AD6470"/>
    <w:rsid w:val="00AD7373"/>
    <w:rsid w:val="00AD7F8C"/>
    <w:rsid w:val="00AE02FD"/>
    <w:rsid w:val="00AE0FC9"/>
    <w:rsid w:val="00AE3C00"/>
    <w:rsid w:val="00AE42FE"/>
    <w:rsid w:val="00AE45F9"/>
    <w:rsid w:val="00AE643E"/>
    <w:rsid w:val="00AE6B53"/>
    <w:rsid w:val="00AE7D37"/>
    <w:rsid w:val="00AF461E"/>
    <w:rsid w:val="00AF4FA4"/>
    <w:rsid w:val="00AF56BB"/>
    <w:rsid w:val="00AF5C29"/>
    <w:rsid w:val="00AF7D4A"/>
    <w:rsid w:val="00B03F0C"/>
    <w:rsid w:val="00B04AE4"/>
    <w:rsid w:val="00B062A5"/>
    <w:rsid w:val="00B106E4"/>
    <w:rsid w:val="00B11441"/>
    <w:rsid w:val="00B11B4C"/>
    <w:rsid w:val="00B1271E"/>
    <w:rsid w:val="00B13282"/>
    <w:rsid w:val="00B1357F"/>
    <w:rsid w:val="00B14600"/>
    <w:rsid w:val="00B148B8"/>
    <w:rsid w:val="00B1584E"/>
    <w:rsid w:val="00B211F5"/>
    <w:rsid w:val="00B2195F"/>
    <w:rsid w:val="00B2508D"/>
    <w:rsid w:val="00B25748"/>
    <w:rsid w:val="00B25C70"/>
    <w:rsid w:val="00B2714F"/>
    <w:rsid w:val="00B27821"/>
    <w:rsid w:val="00B31E54"/>
    <w:rsid w:val="00B33D30"/>
    <w:rsid w:val="00B33D90"/>
    <w:rsid w:val="00B360E9"/>
    <w:rsid w:val="00B420FE"/>
    <w:rsid w:val="00B435C9"/>
    <w:rsid w:val="00B44848"/>
    <w:rsid w:val="00B46637"/>
    <w:rsid w:val="00B47C27"/>
    <w:rsid w:val="00B50E07"/>
    <w:rsid w:val="00B53390"/>
    <w:rsid w:val="00B53BD7"/>
    <w:rsid w:val="00B54F0C"/>
    <w:rsid w:val="00B55090"/>
    <w:rsid w:val="00B55A76"/>
    <w:rsid w:val="00B5621D"/>
    <w:rsid w:val="00B60102"/>
    <w:rsid w:val="00B614EC"/>
    <w:rsid w:val="00B62413"/>
    <w:rsid w:val="00B63BEC"/>
    <w:rsid w:val="00B63F29"/>
    <w:rsid w:val="00B6456E"/>
    <w:rsid w:val="00B6494A"/>
    <w:rsid w:val="00B651DA"/>
    <w:rsid w:val="00B659A6"/>
    <w:rsid w:val="00B662D7"/>
    <w:rsid w:val="00B67C04"/>
    <w:rsid w:val="00B70008"/>
    <w:rsid w:val="00B717EC"/>
    <w:rsid w:val="00B71A5E"/>
    <w:rsid w:val="00B73682"/>
    <w:rsid w:val="00B73C65"/>
    <w:rsid w:val="00B7627E"/>
    <w:rsid w:val="00B77EEB"/>
    <w:rsid w:val="00B80230"/>
    <w:rsid w:val="00B80838"/>
    <w:rsid w:val="00B80922"/>
    <w:rsid w:val="00B80A42"/>
    <w:rsid w:val="00B812E4"/>
    <w:rsid w:val="00B83439"/>
    <w:rsid w:val="00B835D3"/>
    <w:rsid w:val="00B843D3"/>
    <w:rsid w:val="00B85E7B"/>
    <w:rsid w:val="00B85FC5"/>
    <w:rsid w:val="00B87636"/>
    <w:rsid w:val="00B87776"/>
    <w:rsid w:val="00B911DC"/>
    <w:rsid w:val="00BA01B4"/>
    <w:rsid w:val="00BA0329"/>
    <w:rsid w:val="00BA1CA4"/>
    <w:rsid w:val="00BA3477"/>
    <w:rsid w:val="00BA4608"/>
    <w:rsid w:val="00BB1557"/>
    <w:rsid w:val="00BB1605"/>
    <w:rsid w:val="00BB175D"/>
    <w:rsid w:val="00BB2BF8"/>
    <w:rsid w:val="00BB2E08"/>
    <w:rsid w:val="00BB646F"/>
    <w:rsid w:val="00BC0033"/>
    <w:rsid w:val="00BC0883"/>
    <w:rsid w:val="00BC1FE9"/>
    <w:rsid w:val="00BC2B56"/>
    <w:rsid w:val="00BC30AC"/>
    <w:rsid w:val="00BC35A0"/>
    <w:rsid w:val="00BC4EB8"/>
    <w:rsid w:val="00BC543A"/>
    <w:rsid w:val="00BC5BA2"/>
    <w:rsid w:val="00BC5E54"/>
    <w:rsid w:val="00BC6A89"/>
    <w:rsid w:val="00BC7B2F"/>
    <w:rsid w:val="00BD46F4"/>
    <w:rsid w:val="00BD57C4"/>
    <w:rsid w:val="00BD68B6"/>
    <w:rsid w:val="00BD6F45"/>
    <w:rsid w:val="00BE16B1"/>
    <w:rsid w:val="00BE1EA3"/>
    <w:rsid w:val="00BE2980"/>
    <w:rsid w:val="00BE322A"/>
    <w:rsid w:val="00BE3BE4"/>
    <w:rsid w:val="00BE5AE6"/>
    <w:rsid w:val="00BE5B0D"/>
    <w:rsid w:val="00BE7164"/>
    <w:rsid w:val="00BF0603"/>
    <w:rsid w:val="00BF174C"/>
    <w:rsid w:val="00BF2AF9"/>
    <w:rsid w:val="00C003EB"/>
    <w:rsid w:val="00C00C37"/>
    <w:rsid w:val="00C01D73"/>
    <w:rsid w:val="00C01E7C"/>
    <w:rsid w:val="00C032F9"/>
    <w:rsid w:val="00C033D5"/>
    <w:rsid w:val="00C03595"/>
    <w:rsid w:val="00C046D3"/>
    <w:rsid w:val="00C056FA"/>
    <w:rsid w:val="00C06316"/>
    <w:rsid w:val="00C073C1"/>
    <w:rsid w:val="00C07EA2"/>
    <w:rsid w:val="00C105DC"/>
    <w:rsid w:val="00C10B54"/>
    <w:rsid w:val="00C13799"/>
    <w:rsid w:val="00C13C9E"/>
    <w:rsid w:val="00C1450E"/>
    <w:rsid w:val="00C14D1E"/>
    <w:rsid w:val="00C218B4"/>
    <w:rsid w:val="00C24389"/>
    <w:rsid w:val="00C25057"/>
    <w:rsid w:val="00C2784F"/>
    <w:rsid w:val="00C27CCD"/>
    <w:rsid w:val="00C32114"/>
    <w:rsid w:val="00C32C78"/>
    <w:rsid w:val="00C341F3"/>
    <w:rsid w:val="00C360B6"/>
    <w:rsid w:val="00C36468"/>
    <w:rsid w:val="00C36802"/>
    <w:rsid w:val="00C36D9B"/>
    <w:rsid w:val="00C407F4"/>
    <w:rsid w:val="00C43301"/>
    <w:rsid w:val="00C438A0"/>
    <w:rsid w:val="00C454E6"/>
    <w:rsid w:val="00C45A09"/>
    <w:rsid w:val="00C46AAB"/>
    <w:rsid w:val="00C47128"/>
    <w:rsid w:val="00C4738D"/>
    <w:rsid w:val="00C47E4B"/>
    <w:rsid w:val="00C525DA"/>
    <w:rsid w:val="00C5543F"/>
    <w:rsid w:val="00C6000A"/>
    <w:rsid w:val="00C600B9"/>
    <w:rsid w:val="00C602AF"/>
    <w:rsid w:val="00C61AE6"/>
    <w:rsid w:val="00C621AC"/>
    <w:rsid w:val="00C62DA7"/>
    <w:rsid w:val="00C63BE8"/>
    <w:rsid w:val="00C646A6"/>
    <w:rsid w:val="00C65105"/>
    <w:rsid w:val="00C65395"/>
    <w:rsid w:val="00C66150"/>
    <w:rsid w:val="00C67D5F"/>
    <w:rsid w:val="00C7030A"/>
    <w:rsid w:val="00C703AB"/>
    <w:rsid w:val="00C70444"/>
    <w:rsid w:val="00C72644"/>
    <w:rsid w:val="00C72A97"/>
    <w:rsid w:val="00C757ED"/>
    <w:rsid w:val="00C76F54"/>
    <w:rsid w:val="00C82480"/>
    <w:rsid w:val="00C83076"/>
    <w:rsid w:val="00C85DDF"/>
    <w:rsid w:val="00C86D85"/>
    <w:rsid w:val="00C8708E"/>
    <w:rsid w:val="00C8776E"/>
    <w:rsid w:val="00C90F71"/>
    <w:rsid w:val="00C9335D"/>
    <w:rsid w:val="00C93984"/>
    <w:rsid w:val="00C959E6"/>
    <w:rsid w:val="00C97751"/>
    <w:rsid w:val="00CA01A4"/>
    <w:rsid w:val="00CA1135"/>
    <w:rsid w:val="00CA3E44"/>
    <w:rsid w:val="00CB0C0A"/>
    <w:rsid w:val="00CB2777"/>
    <w:rsid w:val="00CB2879"/>
    <w:rsid w:val="00CB3F73"/>
    <w:rsid w:val="00CB6DC4"/>
    <w:rsid w:val="00CB78B6"/>
    <w:rsid w:val="00CC42C9"/>
    <w:rsid w:val="00CC541B"/>
    <w:rsid w:val="00CC59B0"/>
    <w:rsid w:val="00CC6F92"/>
    <w:rsid w:val="00CD0876"/>
    <w:rsid w:val="00CD09E1"/>
    <w:rsid w:val="00CD0C13"/>
    <w:rsid w:val="00CD0EBF"/>
    <w:rsid w:val="00CD0FBD"/>
    <w:rsid w:val="00CD1F3C"/>
    <w:rsid w:val="00CD2B65"/>
    <w:rsid w:val="00CD2B85"/>
    <w:rsid w:val="00CD316C"/>
    <w:rsid w:val="00CD5342"/>
    <w:rsid w:val="00CD7A35"/>
    <w:rsid w:val="00CD7B32"/>
    <w:rsid w:val="00CD7C88"/>
    <w:rsid w:val="00CE0223"/>
    <w:rsid w:val="00CE102B"/>
    <w:rsid w:val="00CE26BE"/>
    <w:rsid w:val="00CE29B8"/>
    <w:rsid w:val="00CE3523"/>
    <w:rsid w:val="00CF0341"/>
    <w:rsid w:val="00CF0352"/>
    <w:rsid w:val="00CF074D"/>
    <w:rsid w:val="00CF0887"/>
    <w:rsid w:val="00CF0EAE"/>
    <w:rsid w:val="00CF12F3"/>
    <w:rsid w:val="00CF1A68"/>
    <w:rsid w:val="00CF1D6C"/>
    <w:rsid w:val="00CF2E70"/>
    <w:rsid w:val="00CF40D6"/>
    <w:rsid w:val="00CF5D17"/>
    <w:rsid w:val="00CF720A"/>
    <w:rsid w:val="00D039EF"/>
    <w:rsid w:val="00D04384"/>
    <w:rsid w:val="00D04437"/>
    <w:rsid w:val="00D04ABF"/>
    <w:rsid w:val="00D050D2"/>
    <w:rsid w:val="00D05BF3"/>
    <w:rsid w:val="00D0675A"/>
    <w:rsid w:val="00D11241"/>
    <w:rsid w:val="00D159CF"/>
    <w:rsid w:val="00D1710D"/>
    <w:rsid w:val="00D20672"/>
    <w:rsid w:val="00D207D3"/>
    <w:rsid w:val="00D212AA"/>
    <w:rsid w:val="00D214F6"/>
    <w:rsid w:val="00D21995"/>
    <w:rsid w:val="00D22685"/>
    <w:rsid w:val="00D23541"/>
    <w:rsid w:val="00D23B69"/>
    <w:rsid w:val="00D2449E"/>
    <w:rsid w:val="00D24A2B"/>
    <w:rsid w:val="00D3078E"/>
    <w:rsid w:val="00D328CE"/>
    <w:rsid w:val="00D34E54"/>
    <w:rsid w:val="00D372D0"/>
    <w:rsid w:val="00D43C7F"/>
    <w:rsid w:val="00D450E6"/>
    <w:rsid w:val="00D4593D"/>
    <w:rsid w:val="00D46D98"/>
    <w:rsid w:val="00D4733D"/>
    <w:rsid w:val="00D47639"/>
    <w:rsid w:val="00D5034C"/>
    <w:rsid w:val="00D50EA6"/>
    <w:rsid w:val="00D512FE"/>
    <w:rsid w:val="00D528D8"/>
    <w:rsid w:val="00D53498"/>
    <w:rsid w:val="00D5471B"/>
    <w:rsid w:val="00D54CFA"/>
    <w:rsid w:val="00D551CF"/>
    <w:rsid w:val="00D56AA4"/>
    <w:rsid w:val="00D56B43"/>
    <w:rsid w:val="00D57C77"/>
    <w:rsid w:val="00D61831"/>
    <w:rsid w:val="00D61F6B"/>
    <w:rsid w:val="00D634EB"/>
    <w:rsid w:val="00D63804"/>
    <w:rsid w:val="00D64613"/>
    <w:rsid w:val="00D649DC"/>
    <w:rsid w:val="00D653B6"/>
    <w:rsid w:val="00D65A65"/>
    <w:rsid w:val="00D677D7"/>
    <w:rsid w:val="00D67B7F"/>
    <w:rsid w:val="00D712E9"/>
    <w:rsid w:val="00D72EEF"/>
    <w:rsid w:val="00D74CB7"/>
    <w:rsid w:val="00D76B02"/>
    <w:rsid w:val="00D773A1"/>
    <w:rsid w:val="00D77F7B"/>
    <w:rsid w:val="00D80649"/>
    <w:rsid w:val="00D80E9D"/>
    <w:rsid w:val="00D841A9"/>
    <w:rsid w:val="00D85B9F"/>
    <w:rsid w:val="00D8628D"/>
    <w:rsid w:val="00D86E93"/>
    <w:rsid w:val="00D86EA3"/>
    <w:rsid w:val="00D87548"/>
    <w:rsid w:val="00D90305"/>
    <w:rsid w:val="00D90742"/>
    <w:rsid w:val="00D9142A"/>
    <w:rsid w:val="00D91FE8"/>
    <w:rsid w:val="00D92EA0"/>
    <w:rsid w:val="00D948A9"/>
    <w:rsid w:val="00D96B1C"/>
    <w:rsid w:val="00D97793"/>
    <w:rsid w:val="00DA0C74"/>
    <w:rsid w:val="00DA11E2"/>
    <w:rsid w:val="00DA1888"/>
    <w:rsid w:val="00DA4C9A"/>
    <w:rsid w:val="00DA6070"/>
    <w:rsid w:val="00DA7772"/>
    <w:rsid w:val="00DB063F"/>
    <w:rsid w:val="00DB0CD9"/>
    <w:rsid w:val="00DB1157"/>
    <w:rsid w:val="00DB3DEB"/>
    <w:rsid w:val="00DB4485"/>
    <w:rsid w:val="00DB607B"/>
    <w:rsid w:val="00DC0082"/>
    <w:rsid w:val="00DC05EA"/>
    <w:rsid w:val="00DC18EC"/>
    <w:rsid w:val="00DC1B15"/>
    <w:rsid w:val="00DC33A9"/>
    <w:rsid w:val="00DC3F8D"/>
    <w:rsid w:val="00DC4543"/>
    <w:rsid w:val="00DC49B5"/>
    <w:rsid w:val="00DC51F6"/>
    <w:rsid w:val="00DC5694"/>
    <w:rsid w:val="00DC758A"/>
    <w:rsid w:val="00DD0DA6"/>
    <w:rsid w:val="00DD18CC"/>
    <w:rsid w:val="00DD284F"/>
    <w:rsid w:val="00DD5021"/>
    <w:rsid w:val="00DD5DDB"/>
    <w:rsid w:val="00DD5F63"/>
    <w:rsid w:val="00DD7110"/>
    <w:rsid w:val="00DE0F3D"/>
    <w:rsid w:val="00DE11DD"/>
    <w:rsid w:val="00DE1755"/>
    <w:rsid w:val="00DE27EE"/>
    <w:rsid w:val="00DE499D"/>
    <w:rsid w:val="00DE49C2"/>
    <w:rsid w:val="00DE4A6C"/>
    <w:rsid w:val="00DE557E"/>
    <w:rsid w:val="00DE77AA"/>
    <w:rsid w:val="00DF0B81"/>
    <w:rsid w:val="00DF0CA2"/>
    <w:rsid w:val="00DF11C6"/>
    <w:rsid w:val="00DF11E5"/>
    <w:rsid w:val="00DF2E50"/>
    <w:rsid w:val="00DF4517"/>
    <w:rsid w:val="00DF4EE2"/>
    <w:rsid w:val="00DF55F8"/>
    <w:rsid w:val="00DF71F7"/>
    <w:rsid w:val="00E01526"/>
    <w:rsid w:val="00E02FD6"/>
    <w:rsid w:val="00E0763B"/>
    <w:rsid w:val="00E13562"/>
    <w:rsid w:val="00E15580"/>
    <w:rsid w:val="00E16B98"/>
    <w:rsid w:val="00E204CE"/>
    <w:rsid w:val="00E21169"/>
    <w:rsid w:val="00E23869"/>
    <w:rsid w:val="00E24D6F"/>
    <w:rsid w:val="00E2671B"/>
    <w:rsid w:val="00E26CB8"/>
    <w:rsid w:val="00E2752B"/>
    <w:rsid w:val="00E30354"/>
    <w:rsid w:val="00E3259B"/>
    <w:rsid w:val="00E333ED"/>
    <w:rsid w:val="00E34EFA"/>
    <w:rsid w:val="00E3515B"/>
    <w:rsid w:val="00E371EA"/>
    <w:rsid w:val="00E37661"/>
    <w:rsid w:val="00E40CD3"/>
    <w:rsid w:val="00E417F8"/>
    <w:rsid w:val="00E418B6"/>
    <w:rsid w:val="00E419D9"/>
    <w:rsid w:val="00E41D19"/>
    <w:rsid w:val="00E427D3"/>
    <w:rsid w:val="00E46F6C"/>
    <w:rsid w:val="00E47FF8"/>
    <w:rsid w:val="00E51FAA"/>
    <w:rsid w:val="00E538B1"/>
    <w:rsid w:val="00E56C1A"/>
    <w:rsid w:val="00E576BC"/>
    <w:rsid w:val="00E60CAC"/>
    <w:rsid w:val="00E62FEB"/>
    <w:rsid w:val="00E644EB"/>
    <w:rsid w:val="00E67CB2"/>
    <w:rsid w:val="00E70328"/>
    <w:rsid w:val="00E70662"/>
    <w:rsid w:val="00E734A1"/>
    <w:rsid w:val="00E74A48"/>
    <w:rsid w:val="00E74DF3"/>
    <w:rsid w:val="00E75181"/>
    <w:rsid w:val="00E76B93"/>
    <w:rsid w:val="00E77FB5"/>
    <w:rsid w:val="00E8024E"/>
    <w:rsid w:val="00E809DF"/>
    <w:rsid w:val="00E83DFC"/>
    <w:rsid w:val="00E846FF"/>
    <w:rsid w:val="00E849BF"/>
    <w:rsid w:val="00E858E6"/>
    <w:rsid w:val="00E86344"/>
    <w:rsid w:val="00E86907"/>
    <w:rsid w:val="00E87323"/>
    <w:rsid w:val="00E904BF"/>
    <w:rsid w:val="00E90DE0"/>
    <w:rsid w:val="00E92A7D"/>
    <w:rsid w:val="00E95763"/>
    <w:rsid w:val="00E95824"/>
    <w:rsid w:val="00E96C76"/>
    <w:rsid w:val="00EA025D"/>
    <w:rsid w:val="00EA05CF"/>
    <w:rsid w:val="00EA1129"/>
    <w:rsid w:val="00EA11B4"/>
    <w:rsid w:val="00EA300B"/>
    <w:rsid w:val="00EA602D"/>
    <w:rsid w:val="00EA66DE"/>
    <w:rsid w:val="00EA6F23"/>
    <w:rsid w:val="00EB08D5"/>
    <w:rsid w:val="00EB1801"/>
    <w:rsid w:val="00EB3171"/>
    <w:rsid w:val="00EB4316"/>
    <w:rsid w:val="00EB5F62"/>
    <w:rsid w:val="00EC0740"/>
    <w:rsid w:val="00EC1507"/>
    <w:rsid w:val="00EC16DF"/>
    <w:rsid w:val="00EC7BC1"/>
    <w:rsid w:val="00ED012F"/>
    <w:rsid w:val="00ED1C2D"/>
    <w:rsid w:val="00ED2130"/>
    <w:rsid w:val="00ED52AA"/>
    <w:rsid w:val="00ED5C4F"/>
    <w:rsid w:val="00ED6674"/>
    <w:rsid w:val="00ED70E7"/>
    <w:rsid w:val="00EE11EB"/>
    <w:rsid w:val="00EE3886"/>
    <w:rsid w:val="00EE4013"/>
    <w:rsid w:val="00EE42C0"/>
    <w:rsid w:val="00EE49A5"/>
    <w:rsid w:val="00EE69A7"/>
    <w:rsid w:val="00EE759F"/>
    <w:rsid w:val="00EE7A8C"/>
    <w:rsid w:val="00EF03B3"/>
    <w:rsid w:val="00EF2B06"/>
    <w:rsid w:val="00EF3669"/>
    <w:rsid w:val="00EF6C1D"/>
    <w:rsid w:val="00EF7575"/>
    <w:rsid w:val="00F01105"/>
    <w:rsid w:val="00F01FA7"/>
    <w:rsid w:val="00F02474"/>
    <w:rsid w:val="00F0275C"/>
    <w:rsid w:val="00F04010"/>
    <w:rsid w:val="00F05089"/>
    <w:rsid w:val="00F0519F"/>
    <w:rsid w:val="00F055AD"/>
    <w:rsid w:val="00F063F6"/>
    <w:rsid w:val="00F07674"/>
    <w:rsid w:val="00F10260"/>
    <w:rsid w:val="00F11EC1"/>
    <w:rsid w:val="00F131E6"/>
    <w:rsid w:val="00F14DD7"/>
    <w:rsid w:val="00F15584"/>
    <w:rsid w:val="00F1647C"/>
    <w:rsid w:val="00F16C47"/>
    <w:rsid w:val="00F175EE"/>
    <w:rsid w:val="00F2061C"/>
    <w:rsid w:val="00F2189C"/>
    <w:rsid w:val="00F2199C"/>
    <w:rsid w:val="00F22306"/>
    <w:rsid w:val="00F228D9"/>
    <w:rsid w:val="00F22CEC"/>
    <w:rsid w:val="00F24330"/>
    <w:rsid w:val="00F245A8"/>
    <w:rsid w:val="00F254A7"/>
    <w:rsid w:val="00F27E95"/>
    <w:rsid w:val="00F31222"/>
    <w:rsid w:val="00F31C98"/>
    <w:rsid w:val="00F32A8C"/>
    <w:rsid w:val="00F33DB3"/>
    <w:rsid w:val="00F3760C"/>
    <w:rsid w:val="00F37646"/>
    <w:rsid w:val="00F40036"/>
    <w:rsid w:val="00F40249"/>
    <w:rsid w:val="00F407CB"/>
    <w:rsid w:val="00F40966"/>
    <w:rsid w:val="00F40FB3"/>
    <w:rsid w:val="00F43B6B"/>
    <w:rsid w:val="00F43E0B"/>
    <w:rsid w:val="00F44D07"/>
    <w:rsid w:val="00F44D37"/>
    <w:rsid w:val="00F44F3D"/>
    <w:rsid w:val="00F45F3E"/>
    <w:rsid w:val="00F46C3E"/>
    <w:rsid w:val="00F472C4"/>
    <w:rsid w:val="00F505B2"/>
    <w:rsid w:val="00F51218"/>
    <w:rsid w:val="00F529AF"/>
    <w:rsid w:val="00F529B5"/>
    <w:rsid w:val="00F53C2A"/>
    <w:rsid w:val="00F544D0"/>
    <w:rsid w:val="00F54D09"/>
    <w:rsid w:val="00F55398"/>
    <w:rsid w:val="00F5597F"/>
    <w:rsid w:val="00F56E4B"/>
    <w:rsid w:val="00F60434"/>
    <w:rsid w:val="00F613D7"/>
    <w:rsid w:val="00F61FAB"/>
    <w:rsid w:val="00F63692"/>
    <w:rsid w:val="00F63705"/>
    <w:rsid w:val="00F64663"/>
    <w:rsid w:val="00F65E7C"/>
    <w:rsid w:val="00F71237"/>
    <w:rsid w:val="00F74E8B"/>
    <w:rsid w:val="00F757BC"/>
    <w:rsid w:val="00F757E1"/>
    <w:rsid w:val="00F81020"/>
    <w:rsid w:val="00F83845"/>
    <w:rsid w:val="00F87285"/>
    <w:rsid w:val="00F916EC"/>
    <w:rsid w:val="00F92A3E"/>
    <w:rsid w:val="00F92D88"/>
    <w:rsid w:val="00F953D4"/>
    <w:rsid w:val="00F95E5C"/>
    <w:rsid w:val="00FA1C83"/>
    <w:rsid w:val="00FA6B4B"/>
    <w:rsid w:val="00FA753D"/>
    <w:rsid w:val="00FA77EA"/>
    <w:rsid w:val="00FB368B"/>
    <w:rsid w:val="00FB53F6"/>
    <w:rsid w:val="00FB55AC"/>
    <w:rsid w:val="00FB707D"/>
    <w:rsid w:val="00FC2146"/>
    <w:rsid w:val="00FC2463"/>
    <w:rsid w:val="00FC2EF7"/>
    <w:rsid w:val="00FC329D"/>
    <w:rsid w:val="00FC3317"/>
    <w:rsid w:val="00FC411F"/>
    <w:rsid w:val="00FC4ED4"/>
    <w:rsid w:val="00FC5001"/>
    <w:rsid w:val="00FC5142"/>
    <w:rsid w:val="00FC5406"/>
    <w:rsid w:val="00FC54A4"/>
    <w:rsid w:val="00FC5E55"/>
    <w:rsid w:val="00FC6302"/>
    <w:rsid w:val="00FC63CB"/>
    <w:rsid w:val="00FC67E0"/>
    <w:rsid w:val="00FC71A4"/>
    <w:rsid w:val="00FD3112"/>
    <w:rsid w:val="00FD3BB2"/>
    <w:rsid w:val="00FD3C75"/>
    <w:rsid w:val="00FD3E80"/>
    <w:rsid w:val="00FD50F0"/>
    <w:rsid w:val="00FD5575"/>
    <w:rsid w:val="00FD5879"/>
    <w:rsid w:val="00FD6777"/>
    <w:rsid w:val="00FD7037"/>
    <w:rsid w:val="00FE1257"/>
    <w:rsid w:val="00FE3AAB"/>
    <w:rsid w:val="00FE4B53"/>
    <w:rsid w:val="00FE5508"/>
    <w:rsid w:val="00FE6AAB"/>
    <w:rsid w:val="00FE75AC"/>
    <w:rsid w:val="00FE7732"/>
    <w:rsid w:val="00FE7CC8"/>
    <w:rsid w:val="00FF1097"/>
    <w:rsid w:val="00FF3994"/>
    <w:rsid w:val="00FF3AB2"/>
    <w:rsid w:val="00FF4625"/>
    <w:rsid w:val="00FF672C"/>
    <w:rsid w:val="00FF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9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6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4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Kabinet304-1</dc:creator>
  <cp:lastModifiedBy>Kabinet304-1</cp:lastModifiedBy>
  <cp:revision>5</cp:revision>
  <cp:lastPrinted>2017-10-20T07:40:00Z</cp:lastPrinted>
  <dcterms:created xsi:type="dcterms:W3CDTF">2017-10-20T06:36:00Z</dcterms:created>
  <dcterms:modified xsi:type="dcterms:W3CDTF">2017-10-20T07:41:00Z</dcterms:modified>
</cp:coreProperties>
</file>